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1" w:rsidRDefault="009462E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440" behindDoc="0" locked="0" layoutInCell="1" allowOverlap="1" wp14:anchorId="38E10628" wp14:editId="2BB604A6">
                <wp:simplePos x="0" y="0"/>
                <wp:positionH relativeFrom="column">
                  <wp:posOffset>5886450</wp:posOffset>
                </wp:positionH>
                <wp:positionV relativeFrom="paragraph">
                  <wp:posOffset>-87630</wp:posOffset>
                </wp:positionV>
                <wp:extent cx="942975" cy="5048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2E4" w:rsidRPr="006F6712" w:rsidRDefault="009462E4" w:rsidP="009462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462E4" w:rsidRPr="006A09EA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ちゅうごくごばん</w:t>
                                  </w:r>
                                </w:rt>
                                <w:rubyBase>
                                  <w:r w:rsidR="009462E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中国語版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106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3.5pt;margin-top:-6.9pt;width:74.25pt;height:39.75pt;z-index:25177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">
                <v:textbox>
                  <w:txbxContent>
                    <w:p w:rsidR="009462E4" w:rsidRPr="006F6712" w:rsidRDefault="009462E4" w:rsidP="009462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462E4" w:rsidRPr="006A09EA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ちゅうごくごばん</w:t>
                            </w:r>
                          </w:rt>
                          <w:rubyBase>
                            <w:r w:rsidR="009462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中国語版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387E4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-79268</wp:posOffset>
                </wp:positionV>
                <wp:extent cx="5420995" cy="18465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995" cy="184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1A7E" w:rsidRPr="00387E4E" w:rsidRDefault="00F9208E" w:rsidP="00F9208E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9208E" w:rsidRPr="00F9208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</w:t>
                                  </w:r>
                                </w:rt>
                                <w:rubyBase>
                                  <w:r w:rsidR="00F9208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やせない</w:t>
                            </w:r>
                            <w:r w:rsidR="003D7FD4" w:rsidRPr="00387E4E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ごみ</w:t>
                            </w:r>
                            <w:r w:rsidR="00400D69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400D69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36pt;margin-top:-6.25pt;width:426.85pt;height:145.4pt;z-index:251653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" filled="f" stroked="f">
                <v:textbox style="mso-fit-shape-to-text:t" inset="5.85pt,.7pt,5.85pt,.7pt">
                  <w:txbxContent>
                    <w:p w:rsidR="00391A7E" w:rsidRPr="00387E4E" w:rsidRDefault="00F9208E" w:rsidP="00F9208E">
                      <w:pPr>
                        <w:snapToGrid w:val="0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9208E" w:rsidRPr="00F9208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2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</w:rt>
                          <w:rubyBase>
                            <w:r w:rsidR="00F9208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燃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やせない</w:t>
                      </w:r>
                      <w:r w:rsidR="003D7FD4" w:rsidRPr="00387E4E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そだい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粗大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ごみ</w:t>
                      </w:r>
                      <w:r w:rsidR="00400D69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かいしゅう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回収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400D69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791" w:rsidRDefault="001B4B4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323850</wp:posOffset>
                </wp:positionH>
                <wp:positionV relativeFrom="paragraph">
                  <wp:posOffset>190500</wp:posOffset>
                </wp:positionV>
                <wp:extent cx="6038850" cy="5238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2E4" w:rsidRPr="006A09EA" w:rsidRDefault="009462E4" w:rsidP="009462E4">
                            <w:pPr>
                              <w:snapToGrid w:val="0"/>
                              <w:jc w:val="center"/>
                              <w:rPr>
                                <w:rFonts w:ascii="Microsoft YaHei" w:eastAsia="Microsoft YaHei" w:hAnsi="Microsoft YaHei"/>
                                <w:sz w:val="48"/>
                                <w:szCs w:val="48"/>
                                <w:lang w:eastAsia="zh-CN"/>
                              </w:rPr>
                            </w:pP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48"/>
                                <w:szCs w:val="48"/>
                                <w:lang w:eastAsia="zh-CN"/>
                              </w:rPr>
                              <w:t>回收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sz w:val="48"/>
                                <w:szCs w:val="48"/>
                                <w:lang w:eastAsia="zh-CN"/>
                              </w:rPr>
                              <w:t>不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48"/>
                                <w:szCs w:val="48"/>
                                <w:lang w:eastAsia="zh-CN"/>
                              </w:rPr>
                              <w:t>可燃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48"/>
                                <w:szCs w:val="48"/>
                                <w:lang w:eastAsia="zh-CN"/>
                              </w:rPr>
                              <w:t>大件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48"/>
                                <w:szCs w:val="48"/>
                                <w:lang w:eastAsia="zh-CN"/>
                              </w:rPr>
                              <w:t>垃圾的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48"/>
                                <w:szCs w:val="48"/>
                                <w:lang w:eastAsia="zh-CN"/>
                              </w:rPr>
                              <w:t>通知</w:t>
                            </w:r>
                          </w:p>
                          <w:p w:rsidR="006A4C18" w:rsidRPr="00AD63BF" w:rsidRDefault="00E2643C" w:rsidP="00F9208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AD63BF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 xml:space="preserve"> Collection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.5pt;margin-top:15pt;width:475.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" filled="f" stroked="f">
                <v:textbox>
                  <w:txbxContent>
                    <w:p w:rsidR="009462E4" w:rsidRPr="006A09EA" w:rsidRDefault="009462E4" w:rsidP="009462E4">
                      <w:pPr>
                        <w:snapToGrid w:val="0"/>
                        <w:jc w:val="center"/>
                        <w:rPr>
                          <w:rFonts w:ascii="Microsoft YaHei" w:eastAsia="Microsoft YaHei" w:hAnsi="Microsoft YaHei"/>
                          <w:sz w:val="48"/>
                          <w:szCs w:val="48"/>
                          <w:lang w:eastAsia="zh-CN"/>
                        </w:rPr>
                      </w:pPr>
                      <w:r w:rsidRPr="006A09EA">
                        <w:rPr>
                          <w:rFonts w:ascii="Microsoft YaHei" w:eastAsia="Microsoft YaHei" w:hAnsi="Microsoft YaHei" w:hint="eastAsia"/>
                          <w:sz w:val="48"/>
                          <w:szCs w:val="48"/>
                          <w:lang w:eastAsia="zh-CN"/>
                        </w:rPr>
                        <w:t>回收</w:t>
                      </w:r>
                      <w:r>
                        <w:rPr>
                          <w:rFonts w:ascii="Microsoft YaHei" w:eastAsia="Microsoft YaHei" w:hAnsi="Microsoft YaHei" w:hint="eastAsia"/>
                          <w:sz w:val="48"/>
                          <w:szCs w:val="48"/>
                          <w:lang w:eastAsia="zh-CN"/>
                        </w:rPr>
                        <w:t>不</w:t>
                      </w:r>
                      <w:r w:rsidRPr="006A09EA">
                        <w:rPr>
                          <w:rFonts w:ascii="Microsoft YaHei" w:eastAsia="Microsoft YaHei" w:hAnsi="Microsoft YaHei"/>
                          <w:sz w:val="48"/>
                          <w:szCs w:val="48"/>
                          <w:lang w:eastAsia="zh-CN"/>
                        </w:rPr>
                        <w:t>可燃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48"/>
                          <w:szCs w:val="48"/>
                          <w:lang w:eastAsia="zh-CN"/>
                        </w:rPr>
                        <w:t>大件</w:t>
                      </w:r>
                      <w:r w:rsidRPr="006A09EA">
                        <w:rPr>
                          <w:rFonts w:ascii="Microsoft YaHei" w:eastAsia="Microsoft YaHei" w:hAnsi="Microsoft YaHei"/>
                          <w:sz w:val="48"/>
                          <w:szCs w:val="48"/>
                          <w:lang w:eastAsia="zh-CN"/>
                        </w:rPr>
                        <w:t>垃圾的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48"/>
                          <w:szCs w:val="48"/>
                          <w:lang w:eastAsia="zh-CN"/>
                        </w:rPr>
                        <w:t>通知</w:t>
                      </w:r>
                    </w:p>
                    <w:p w:rsidR="006A4C18" w:rsidRPr="00AD63BF" w:rsidRDefault="00E2643C" w:rsidP="00F9208E">
                      <w:pPr>
                        <w:rPr>
                          <w:sz w:val="48"/>
                          <w:szCs w:val="48"/>
                        </w:rPr>
                      </w:pPr>
                      <w:r w:rsidRPr="00AD63BF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 xml:space="preserve"> Collection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791" w:rsidRDefault="00B27791" w:rsidP="00907AB2"/>
    <w:p w:rsidR="00B27791" w:rsidRDefault="00B27791"/>
    <w:p w:rsidR="00B27791" w:rsidRDefault="001B4B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95251</wp:posOffset>
                </wp:positionH>
                <wp:positionV relativeFrom="paragraph">
                  <wp:posOffset>114300</wp:posOffset>
                </wp:positionV>
                <wp:extent cx="6248400" cy="120967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7D4" w:rsidRPr="00B0351E" w:rsidRDefault="007844D5" w:rsidP="00F9208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F9208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F9208E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  <w:u w:val="single"/>
                                    </w:rPr>
                                    <w:t>も</w:t>
                                  </w:r>
                                </w:rt>
                                <w:rubyBase>
                                  <w:r w:rsidR="007844D5" w:rsidRPr="00F9208E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  <w:u w:val="single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="00F9208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やせ</w:t>
                            </w:r>
                            <w:r w:rsidR="00F9208E" w:rsidRPr="00F9208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ない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ごみ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の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が　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あります。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いらない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ごみ</w:t>
                            </w:r>
                            <w:r w:rsidR="00B07A1D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てる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ことが　できます。</w:t>
                            </w:r>
                            <w:r w:rsidR="00A167F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7F4" w:rsidRPr="00A167F4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67F4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A167F4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ず</w:t>
                            </w:r>
                            <w:r w:rsidR="001F111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した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に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いてある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にち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と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:rsidR="006A72F7" w:rsidRPr="00B0351E" w:rsidRDefault="009462E4" w:rsidP="009F38D5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预计实施</w:t>
                            </w:r>
                            <w:r w:rsidRPr="00E64AB0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不可燃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大件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24"/>
                                <w:szCs w:val="24"/>
                                <w:lang w:eastAsia="zh-CN"/>
                              </w:rPr>
                              <w:t>垃圾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的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24"/>
                                <w:szCs w:val="24"/>
                                <w:lang w:eastAsia="zh-CN"/>
                              </w:rPr>
                              <w:t>回收。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请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24"/>
                                <w:szCs w:val="24"/>
                                <w:lang w:eastAsia="zh-CN"/>
                              </w:rPr>
                              <w:t>务必在以下时间</w:t>
                            </w:r>
                            <w:r w:rsidR="004F5227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 w:rsidRPr="006A09EA">
                              <w:rPr>
                                <w:rFonts w:ascii="Microsoft YaHei" w:eastAsia="Microsoft YaHei" w:hAnsi="Microsoft YaHei" w:hint="eastAsia"/>
                                <w:sz w:val="24"/>
                                <w:szCs w:val="24"/>
                                <w:lang w:eastAsia="zh-CN"/>
                              </w:rPr>
                              <w:t>地点倒出</w:t>
                            </w:r>
                            <w:r w:rsidRPr="006A09EA">
                              <w:rPr>
                                <w:rFonts w:ascii="Microsoft YaHei" w:eastAsia="Microsoft YaHei" w:hAnsi="Microsoft YaHei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 w:rsidR="00E50CDF" w:rsidRPr="006A72F7" w:rsidRDefault="00E50CDF" w:rsidP="006A72F7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7.5pt;margin-top:9pt;width:492pt;height:95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" filled="f" stroked="f">
                <v:textbox>
                  <w:txbxContent>
                    <w:p w:rsidR="006947D4" w:rsidRPr="00B0351E" w:rsidRDefault="007844D5" w:rsidP="00F9208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F9208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F9208E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  <w:u w:val="single"/>
                              </w:rPr>
                              <w:t>も</w:t>
                            </w:r>
                          </w:rt>
                          <w:rubyBase>
                            <w:r w:rsidR="007844D5" w:rsidRPr="00F9208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>燃</w:t>
                            </w:r>
                          </w:rubyBase>
                        </w:ruby>
                      </w:r>
                      <w:r w:rsidR="00F9208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>やせ</w:t>
                      </w:r>
                      <w:r w:rsidR="00F9208E" w:rsidRPr="00F9208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>ない</w:t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 w:rsidR="00E2643C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400D69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ごみ</w:t>
                      </w:r>
                      <w:r w:rsidR="00400D69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の　</w:t>
                      </w:r>
                      <w:r w:rsidR="00E2643C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かいしゅう</w:t>
                            </w:r>
                          </w:rt>
                          <w:rubyBase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回収</w:t>
                            </w:r>
                          </w:rubyBase>
                        </w:ruby>
                      </w:r>
                      <w:r w:rsidR="00400D69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が　</w:t>
                      </w:r>
                      <w:r w:rsidR="00400D69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あります。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いらない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ごみ</w:t>
                      </w:r>
                      <w:r w:rsidR="00B07A1D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を</w:t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捨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てる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ことが　できます。</w:t>
                      </w:r>
                      <w:r w:rsidR="00A167F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7F4" w:rsidRPr="00A167F4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A167F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="00A167F4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ず</w:t>
                      </w:r>
                      <w:r w:rsidR="001F111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した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下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に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いてある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にち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と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に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してください。</w:t>
                      </w:r>
                    </w:p>
                    <w:p w:rsidR="006A72F7" w:rsidRPr="00B0351E" w:rsidRDefault="009462E4" w:rsidP="009F38D5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  <w:lang w:eastAsia="zh-CN"/>
                        </w:rPr>
                      </w:pPr>
                      <w:r w:rsidRPr="006A09EA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预计实施</w:t>
                      </w:r>
                      <w:r w:rsidRPr="00E64AB0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u w:val="single"/>
                          <w:lang w:eastAsia="zh-CN"/>
                        </w:rPr>
                        <w:t>不可燃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大件</w:t>
                      </w:r>
                      <w:r w:rsidRPr="006A09EA">
                        <w:rPr>
                          <w:rFonts w:ascii="Microsoft YaHei" w:eastAsia="Microsoft YaHei" w:hAnsi="Microsoft YaHei"/>
                          <w:sz w:val="24"/>
                          <w:szCs w:val="24"/>
                          <w:lang w:eastAsia="zh-CN"/>
                        </w:rPr>
                        <w:t>垃圾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的</w:t>
                      </w:r>
                      <w:r w:rsidRPr="006A09EA">
                        <w:rPr>
                          <w:rFonts w:ascii="Microsoft YaHei" w:eastAsia="Microsoft YaHei" w:hAnsi="Microsoft YaHei"/>
                          <w:sz w:val="24"/>
                          <w:szCs w:val="24"/>
                          <w:lang w:eastAsia="zh-CN"/>
                        </w:rPr>
                        <w:t>回收。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请</w:t>
                      </w:r>
                      <w:r w:rsidRPr="006A09EA">
                        <w:rPr>
                          <w:rFonts w:ascii="Microsoft YaHei" w:eastAsia="Microsoft YaHei" w:hAnsi="Microsoft YaHei"/>
                          <w:sz w:val="24"/>
                          <w:szCs w:val="24"/>
                          <w:lang w:eastAsia="zh-CN"/>
                        </w:rPr>
                        <w:t>务必在以下时间</w:t>
                      </w:r>
                      <w:r w:rsidR="004F5227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 w:rsidRPr="006A09EA">
                        <w:rPr>
                          <w:rFonts w:ascii="Microsoft YaHei" w:eastAsia="Microsoft YaHei" w:hAnsi="Microsoft YaHei" w:hint="eastAsia"/>
                          <w:sz w:val="24"/>
                          <w:szCs w:val="24"/>
                          <w:lang w:eastAsia="zh-CN"/>
                        </w:rPr>
                        <w:t>地点倒出</w:t>
                      </w:r>
                      <w:r w:rsidRPr="006A09EA">
                        <w:rPr>
                          <w:rFonts w:ascii="Microsoft YaHei" w:eastAsia="Microsoft YaHei" w:hAnsi="Microsoft YaHei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:rsidR="00E50CDF" w:rsidRPr="006A72F7" w:rsidRDefault="00E50CDF" w:rsidP="006A72F7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791" w:rsidRDefault="00B27791"/>
    <w:p w:rsidR="00B27791" w:rsidRDefault="00B27791"/>
    <w:p w:rsidR="00B27791" w:rsidRDefault="00B27791">
      <w:bookmarkStart w:id="0" w:name="_GoBack"/>
      <w:bookmarkEnd w:id="0"/>
    </w:p>
    <w:p w:rsidR="00907AB2" w:rsidRPr="000321B1" w:rsidRDefault="00871321" w:rsidP="00907AB2">
      <w:pPr>
        <w:rPr>
          <w:rFonts w:ascii="游ゴシック" w:eastAsia="游ゴシック" w:hAnsi="游ゴシック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5577DB08" wp14:editId="721A967F">
                <wp:simplePos x="0" y="0"/>
                <wp:positionH relativeFrom="margin">
                  <wp:posOffset>-8890</wp:posOffset>
                </wp:positionH>
                <wp:positionV relativeFrom="paragraph">
                  <wp:posOffset>370367</wp:posOffset>
                </wp:positionV>
                <wp:extent cx="6443330" cy="13716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3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FA7" w:rsidRDefault="009F38D5" w:rsidP="00E64AB0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9F38D5" w:rsidRPr="009F38D5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かいしゅうび</w:t>
                                  </w:r>
                                </w:rt>
                                <w:rubyBase>
                                  <w:r w:rsidR="009F38D5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回収日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462E4" w:rsidRPr="006A09EA">
                              <w:rPr>
                                <w:rFonts w:ascii="Microsoft YaHei" w:eastAsia="Microsoft YaHei" w:hAnsi="Microsoft YaHei"/>
                                <w:sz w:val="28"/>
                                <w:szCs w:val="28"/>
                              </w:rPr>
                              <w:t>回收日期</w:t>
                            </w:r>
                            <w:r w:rsidR="009462E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62E4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 </w:t>
                            </w:r>
                            <w:r w:rsidR="009462E4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462E4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9462E4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9462E4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462E4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9462E4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 </w:t>
                            </w:r>
                            <w:r w:rsidR="009462E4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462E4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9462E4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9462E4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462E4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9462E4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62E4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62E4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E64AB0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B507D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462E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62E4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)</w:t>
                            </w:r>
                            <w:r w:rsidR="009462E4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524FA7" w:rsidRPr="00524FA7" w:rsidRDefault="00524FA7" w:rsidP="009462E4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zh-CN"/>
                                </w:rubyPr>
                                <w:rt>
                                  <w:r w:rsidR="00524FA7" w:rsidRPr="00400D69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  <w:lang w:eastAsia="zh-CN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zh-CN"/>
                                </w:rubyPr>
                                <w:rt>
                                  <w:r w:rsidR="00524FA7" w:rsidRPr="00F7066A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24FA7" w:rsidRPr="00F7066A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  <w:lang w:eastAsia="zh-CN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9462E4" w:rsidRPr="006A09EA">
                              <w:rPr>
                                <w:rFonts w:ascii="Microsoft YaHei" w:eastAsia="Microsoft YaHei" w:hAnsi="Microsoft YaHei" w:hint="eastAsia"/>
                                <w:sz w:val="28"/>
                                <w:szCs w:val="28"/>
                                <w:lang w:eastAsia="zh-CN"/>
                              </w:rPr>
                              <w:t>回收</w:t>
                            </w:r>
                            <w:r w:rsidR="009462E4" w:rsidRPr="006A09EA">
                              <w:rPr>
                                <w:rFonts w:ascii="Microsoft YaHei" w:eastAsia="Microsoft YaHei" w:hAnsi="Microsoft YaHei"/>
                                <w:sz w:val="28"/>
                                <w:szCs w:val="28"/>
                                <w:lang w:eastAsia="zh-CN"/>
                              </w:rPr>
                              <w:t>时间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： 　　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～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 ：　 　</w:t>
                            </w:r>
                          </w:p>
                          <w:p w:rsidR="00524FA7" w:rsidRPr="00524FA7" w:rsidRDefault="00524FA7" w:rsidP="009462E4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zh-CN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  <w:lang w:eastAsia="zh-CN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zh-CN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  <w:lang w:eastAsia="zh-CN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="009462E4" w:rsidRPr="006A09EA">
                              <w:rPr>
                                <w:rFonts w:ascii="Microsoft YaHei" w:eastAsia="Microsoft YaHei" w:hAnsi="Microsoft YaHei" w:hint="eastAsia"/>
                                <w:sz w:val="28"/>
                                <w:szCs w:val="28"/>
                                <w:lang w:eastAsia="zh-CN"/>
                              </w:rPr>
                              <w:t>回收地点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C7475B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C7475B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7DB0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.7pt;margin-top:29.15pt;width:507.35pt;height:108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" filled="f" stroked="f">
                <v:textbox>
                  <w:txbxContent>
                    <w:p w:rsidR="00524FA7" w:rsidRDefault="009F38D5" w:rsidP="00E64AB0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9F38D5" w:rsidRPr="009F38D5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かいしゅうび</w:t>
                            </w:r>
                          </w:rt>
                          <w:rubyBase>
                            <w:r w:rsidR="009F38D5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回収日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  </w:t>
                      </w:r>
                      <w:r w:rsidR="009462E4" w:rsidRPr="006A09EA">
                        <w:rPr>
                          <w:rFonts w:ascii="Microsoft YaHei" w:eastAsia="Microsoft YaHei" w:hAnsi="Microsoft YaHei"/>
                          <w:sz w:val="28"/>
                          <w:szCs w:val="28"/>
                        </w:rPr>
                        <w:t>回收日期</w:t>
                      </w:r>
                      <w:r w:rsidR="009462E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9462E4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 </w:t>
                      </w:r>
                      <w:r w:rsidR="009462E4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462E4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9462E4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9462E4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9462E4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9462E4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 </w:t>
                      </w:r>
                      <w:r w:rsidR="009462E4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462E4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9462E4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9462E4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9462E4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9462E4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9462E4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 </w:t>
                      </w:r>
                      <w:r w:rsidR="009462E4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(</w:t>
                      </w:r>
                      <w:r w:rsidR="00E64AB0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  </w:t>
                      </w:r>
                      <w:r w:rsidR="009B507D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9462E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9462E4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)</w:t>
                      </w:r>
                      <w:r w:rsidR="009462E4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524FA7" w:rsidRPr="00524FA7" w:rsidRDefault="00524FA7" w:rsidP="009462E4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zh-CN"/>
                          </w:rubyPr>
                          <w:rt>
                            <w:r w:rsidR="00524FA7" w:rsidRPr="00400D69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  <w:t>回収</w:t>
                            </w:r>
                          </w:rubyBase>
                        </w:ruby>
                      </w:r>
                      <w:r w:rsidRPr="00F7066A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zh-CN"/>
                          </w:rubyPr>
                          <w:rt>
                            <w:r w:rsidR="00524FA7"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524FA7"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9462E4" w:rsidRPr="006A09EA">
                        <w:rPr>
                          <w:rFonts w:ascii="Microsoft YaHei" w:eastAsia="Microsoft YaHei" w:hAnsi="Microsoft YaHei" w:hint="eastAsia"/>
                          <w:sz w:val="28"/>
                          <w:szCs w:val="28"/>
                          <w:lang w:eastAsia="zh-CN"/>
                        </w:rPr>
                        <w:t>回收</w:t>
                      </w:r>
                      <w:r w:rsidR="009462E4" w:rsidRPr="006A09EA">
                        <w:rPr>
                          <w:rFonts w:ascii="Microsoft YaHei" w:eastAsia="Microsoft YaHei" w:hAnsi="Microsoft YaHei"/>
                          <w:sz w:val="28"/>
                          <w:szCs w:val="28"/>
                          <w:lang w:eastAsia="zh-CN"/>
                        </w:rPr>
                        <w:t>时间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： 　　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lang w:eastAsia="zh-CN"/>
                        </w:rPr>
                        <w:t xml:space="preserve">～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 ：　 　</w:t>
                      </w:r>
                    </w:p>
                    <w:p w:rsidR="00524FA7" w:rsidRPr="00524FA7" w:rsidRDefault="00524FA7" w:rsidP="009462E4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zh-CN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  <w:t>回収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zh-CN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lang w:eastAsia="zh-CN"/>
                              </w:rPr>
                              <w:t>場所</w:t>
                            </w:r>
                          </w:rubyBase>
                        </w:ruby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="009462E4" w:rsidRPr="006A09EA">
                        <w:rPr>
                          <w:rFonts w:ascii="Microsoft YaHei" w:eastAsia="Microsoft YaHei" w:hAnsi="Microsoft YaHei" w:hint="eastAsia"/>
                          <w:sz w:val="28"/>
                          <w:szCs w:val="28"/>
                          <w:lang w:eastAsia="zh-CN"/>
                        </w:rPr>
                        <w:t>回收地点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="00C7475B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</w:t>
                      </w:r>
                      <w:r w:rsidR="00C7475B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7AB2" w:rsidRPr="00524FA7" w:rsidRDefault="00907AB2" w:rsidP="00524FA7">
      <w:pPr>
        <w:ind w:leftChars="270" w:left="567"/>
        <w:rPr>
          <w:rFonts w:ascii="游ゴシック" w:eastAsia="游ゴシック" w:hAnsi="游ゴシック"/>
          <w:sz w:val="28"/>
          <w:szCs w:val="28"/>
        </w:rPr>
      </w:pPr>
    </w:p>
    <w:p w:rsidR="00387E4E" w:rsidRDefault="00A14C59" w:rsidP="006247A7">
      <w:pPr>
        <w:rPr>
          <w:rFonts w:ascii="游ゴシック" w:eastAsia="游ゴシック" w:hAnsi="游ゴシック"/>
          <w:sz w:val="32"/>
          <w:u w:val="single"/>
        </w:rPr>
      </w:pPr>
      <w:r w:rsidRPr="00810DD9">
        <w:rPr>
          <w:noProof/>
        </w:rPr>
        <w:drawing>
          <wp:anchor distT="0" distB="0" distL="114300" distR="114300" simplePos="0" relativeHeight="251767296" behindDoc="0" locked="0" layoutInCell="1" allowOverlap="1">
            <wp:simplePos x="0" y="0"/>
            <wp:positionH relativeFrom="column">
              <wp:posOffset>6053875</wp:posOffset>
            </wp:positionH>
            <wp:positionV relativeFrom="paragraph">
              <wp:posOffset>868045</wp:posOffset>
            </wp:positionV>
            <wp:extent cx="457200" cy="737341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37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56C62B86" wp14:editId="0B80A3D1">
                <wp:simplePos x="0" y="0"/>
                <wp:positionH relativeFrom="margin">
                  <wp:posOffset>95250</wp:posOffset>
                </wp:positionH>
                <wp:positionV relativeFrom="paragraph">
                  <wp:posOffset>796925</wp:posOffset>
                </wp:positionV>
                <wp:extent cx="6429375" cy="2832100"/>
                <wp:effectExtent l="0" t="0" r="28575" b="25400"/>
                <wp:wrapTopAndBottom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832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A2B" w:rsidRPr="003E57E7" w:rsidRDefault="00A11A2B" w:rsidP="00B364D6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1A2B" w:rsidRPr="003E57E7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A11A2B" w:rsidRPr="003E57E7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でき</w:t>
                            </w:r>
                            <w:r w:rsidRPr="003E57E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る</w:t>
                            </w:r>
                            <w:r w:rsidR="003E57E7"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もの</w:t>
                            </w:r>
                            <w:r w:rsidR="00B364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B364D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364D6" w:rsidRPr="00B364D6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れい</w:t>
                                  </w:r>
                                </w:rt>
                                <w:rubyBase>
                                  <w:r w:rsidR="00B364D6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="00B364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F67FE1" w:rsidRPr="003E57E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9462E4" w:rsidRPr="006A09EA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可以</w:t>
                            </w:r>
                            <w:r w:rsidR="009462E4" w:rsidRPr="006A09EA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回收</w:t>
                            </w:r>
                            <w:r w:rsidR="009462E4" w:rsidRPr="006A09EA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的大件垃圾</w:t>
                            </w:r>
                            <w:r w:rsidR="00E64AB0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（例</w:t>
                            </w:r>
                            <w:r w:rsidR="00E64AB0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:rsidR="00992186" w:rsidRDefault="004E2122" w:rsidP="009462E4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かでん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家電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せいひん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製品</w:t>
                                  </w:r>
                                </w:rubyBase>
                              </w:ruby>
                            </w:r>
                            <w:r w:rsidR="006E291B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="00F9208E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レンジ</w:t>
                            </w:r>
                            <w:r w:rsidR="00F9208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でんき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電気</w:t>
                                  </w:r>
                                </w:rubyBase>
                              </w:ruby>
                            </w:r>
                            <w:r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ポット</w:t>
                            </w:r>
                            <w:r w:rsidR="00F9208E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そうじき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掃除機</w:t>
                                  </w:r>
                                </w:rubyBase>
                              </w:ruby>
                            </w:r>
                            <w:r w:rsidR="00E64AB0">
                              <w:rPr>
                                <w:rFonts w:ascii="游ゴシック" w:eastAsia="SimSun" w:hAnsi="游ゴシック" w:hint="eastAsia"/>
                                <w:szCs w:val="21"/>
                              </w:rPr>
                              <w:t>、</w:t>
                            </w:r>
                            <w:r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アイロン</w:t>
                            </w:r>
                            <w:r w:rsidR="00F9208E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せんぷうき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扇風機</w:t>
                                  </w:r>
                                </w:rubyBase>
                              </w:ruby>
                            </w:r>
                            <w:r w:rsidR="001E72E3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9462E4" w:rsidRPr="00884C43" w:rsidRDefault="009462E4" w:rsidP="00571A33">
                            <w:pPr>
                              <w:snapToGrid w:val="0"/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SimSun" w:hAnsi="游ゴシック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SimSun" w:hAnsi="游ゴシック"/>
                                <w:szCs w:val="21"/>
                              </w:rPr>
                              <w:t xml:space="preserve"> 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家电用品（</w:t>
                            </w:r>
                            <w:r w:rsidRPr="00884C43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微波炉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、</w:t>
                            </w:r>
                            <w:r w:rsidR="00571A33" w:rsidRPr="00884C43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电热水壶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、吸尘器、电熨斗、电风扇</w:t>
                            </w:r>
                            <w:r w:rsidRPr="00884C43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 w:rsidR="00992186" w:rsidRDefault="004E2122" w:rsidP="00057252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かなもの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金物</w:t>
                                  </w:r>
                                </w:rubyBase>
                              </w:ruby>
                            </w:r>
                            <w:r w:rsidR="00467B35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（</w:t>
                            </w:r>
                            <w:r w:rsidR="0020277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フライパン、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なべ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鍋</w:t>
                                  </w:r>
                                </w:rubyBase>
                              </w:ruby>
                            </w:r>
                            <w:r w:rsidR="0020277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、ボウル</w:t>
                            </w:r>
                            <w:r w:rsidR="0020277E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くさり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鎖</w:t>
                                  </w:r>
                                </w:rubyBase>
                              </w:ruby>
                            </w:r>
                            <w:r w:rsidR="00467B35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はりがね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針金</w:t>
                                  </w:r>
                                </w:rubyBase>
                              </w:ruby>
                            </w:r>
                            <w:r w:rsidR="00534E9A" w:rsidRPr="00156CD7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、</w:t>
                            </w:r>
                            <w:r w:rsidR="00534E9A" w:rsidRPr="00156CD7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クリップ</w:t>
                            </w:r>
                            <w:r w:rsidR="00467B35" w:rsidRPr="00156CD7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571A33" w:rsidRPr="00884C43" w:rsidRDefault="00571A33" w:rsidP="00571A33">
                            <w:pPr>
                              <w:snapToGrid w:val="0"/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SimSun" w:hAnsi="游ゴシック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SimSun" w:hAnsi="游ゴシック"/>
                                <w:szCs w:val="21"/>
                              </w:rPr>
                              <w:t xml:space="preserve"> 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金属制品（</w:t>
                            </w:r>
                            <w:r w:rsidR="00057252" w:rsidRPr="00884C43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平底锅</w:t>
                            </w:r>
                            <w:r w:rsidR="00057252"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、锅、盆、</w:t>
                            </w:r>
                            <w:r w:rsidR="00884C43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链条</w:t>
                            </w:r>
                            <w:r w:rsidR="00202C93"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、金属丝</w:t>
                            </w:r>
                            <w:r w:rsidR="00534E9A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、</w:t>
                            </w:r>
                            <w:r w:rsidR="00534E9A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曲别针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 w:rsidR="00202C93" w:rsidRPr="00202C93" w:rsidRDefault="004E2122" w:rsidP="00202C93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こうしつ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硬質</w:t>
                                  </w:r>
                                </w:rubyBase>
                              </w:ruby>
                            </w:r>
                            <w:r w:rsidR="00F9208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プラスチック</w:t>
                            </w:r>
                            <w:r w:rsidR="00E64AB0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製品</w:t>
                            </w:r>
                            <w:r w:rsidR="00467B35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いしょう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衣装</w:t>
                                  </w:r>
                                </w:rubyBase>
                              </w:ruby>
                            </w:r>
                            <w:r w:rsidR="00467B35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ケース</w:t>
                            </w:r>
                            <w:r w:rsidR="00021B6D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、ポリバケツ、ポリタンク、プランター</w:t>
                            </w:r>
                            <w:r w:rsidR="00467B35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992186" w:rsidRPr="00884C43" w:rsidRDefault="00202C93" w:rsidP="00E64AB0">
                            <w:pPr>
                              <w:snapToGrid w:val="0"/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 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硬塑料</w:t>
                            </w:r>
                            <w:r w:rsidR="00E64AB0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制品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（衣箱、塑料桶、塑料</w:t>
                            </w:r>
                            <w:r w:rsidRPr="00884C43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水桶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、塑料花盆）</w:t>
                            </w:r>
                            <w:r w:rsidR="002406D5"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</w:p>
                          <w:p w:rsidR="00202C93" w:rsidRDefault="004E2122" w:rsidP="00202C93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="00F9208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さんりんしゃ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三輪車</w:t>
                                  </w:r>
                                </w:rubyBase>
                              </w:ruby>
                            </w:r>
                            <w:r w:rsidR="00F9208E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、ベビーカー</w:t>
                            </w:r>
                          </w:p>
                          <w:p w:rsidR="00992186" w:rsidRPr="00884C43" w:rsidRDefault="00202C93" w:rsidP="00202C93">
                            <w:pPr>
                              <w:snapToGrid w:val="0"/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  <w:lang w:eastAsia="zh-CN"/>
                              </w:rPr>
                              <w:t xml:space="preserve">  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自行车、</w:t>
                            </w:r>
                            <w:r w:rsidRPr="00884C43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三轮车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、</w:t>
                            </w:r>
                            <w:r w:rsidR="00884C43" w:rsidRPr="00884C43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婴儿车</w:t>
                            </w:r>
                            <w:r w:rsidR="00480D4A"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</w:p>
                          <w:p w:rsidR="00884C43" w:rsidRDefault="00F9208E" w:rsidP="00156CD7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その</w:t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（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かさ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傘</w:t>
                                  </w:r>
                                </w:rubyBase>
                              </w:ruby>
                            </w:r>
                            <w:r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しょうめい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照明</w:t>
                                  </w:r>
                                </w:rubyBase>
                              </w:ruby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きぐ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器具</w:t>
                                  </w:r>
                                </w:rubyBase>
                              </w:ruby>
                            </w:r>
                            <w:r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きんぞくせい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金属製</w:t>
                                  </w:r>
                                </w:rubyBase>
                              </w:ruby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いす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イス</w:t>
                                  </w:r>
                                </w:rubyBase>
                              </w:ruby>
                            </w:r>
                            <w:r w:rsidR="00872792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2122" w:rsidRPr="004E2122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でんどうしき</w:t>
                                  </w:r>
                                </w:rt>
                                <w:rubyBase>
                                  <w:r w:rsidR="004E2122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電動式</w:t>
                                  </w:r>
                                </w:rubyBase>
                              </w:ruby>
                            </w:r>
                            <w:r w:rsidR="00067153" w:rsidRPr="00992186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おもちゃ</w:t>
                            </w:r>
                            <w:r w:rsidR="00992186" w:rsidRPr="00992186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など</w:t>
                            </w:r>
                            <w:r w:rsidR="00156CD7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F9208E" w:rsidRPr="00884C43" w:rsidRDefault="00884C43" w:rsidP="00884C43">
                            <w:pPr>
                              <w:snapToGrid w:val="0"/>
                              <w:ind w:firstLineChars="100" w:firstLine="210"/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</w:pP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其他</w:t>
                            </w:r>
                            <w:r w:rsidR="00067153" w:rsidRPr="00884C43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 xml:space="preserve"> (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雨伞、</w:t>
                            </w:r>
                            <w:r w:rsidRPr="00884C43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电灯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、金属椅子、</w:t>
                            </w:r>
                            <w:r w:rsidRPr="00884C43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电动</w:t>
                            </w:r>
                            <w:r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玩具</w:t>
                            </w:r>
                            <w:r w:rsidR="00156CD7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等</w:t>
                            </w:r>
                            <w:r w:rsidR="00F54FB3" w:rsidRPr="00884C43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62B86" id="テキスト ボックス 17" o:spid="_x0000_s1031" type="#_x0000_t202" style="position:absolute;left:0;text-align:left;margin-left:7.5pt;margin-top:62.75pt;width:506.25pt;height:223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" fillcolor="white [3201]" strokecolor="black [3200]" strokeweight="1pt">
                <v:textbox>
                  <w:txbxContent>
                    <w:p w:rsidR="00A11A2B" w:rsidRPr="003E57E7" w:rsidRDefault="00A11A2B" w:rsidP="00B364D6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E57E7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1A2B"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かいしゅう</w:t>
                            </w:r>
                          </w:rt>
                          <w:rubyBase>
                            <w:r w:rsidR="00A11A2B" w:rsidRPr="003E57E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回収</w:t>
                            </w:r>
                          </w:rubyBase>
                        </w:ruby>
                      </w:r>
                      <w:r w:rsidRPr="003E57E7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でき</w:t>
                      </w:r>
                      <w:r w:rsidRPr="003E57E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る</w:t>
                      </w:r>
                      <w:r w:rsidR="003E57E7" w:rsidRPr="003E57E7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もの</w:t>
                      </w:r>
                      <w:r w:rsidR="00B364D6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B364D6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364D6" w:rsidRPr="00B364D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れい</w:t>
                            </w:r>
                          </w:rt>
                          <w:rubyBase>
                            <w:r w:rsidR="00B364D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例</w:t>
                            </w:r>
                          </w:rubyBase>
                        </w:ruby>
                      </w:r>
                      <w:r w:rsidR="00B364D6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F67FE1" w:rsidRPr="003E57E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9462E4" w:rsidRPr="006A09EA">
                        <w:rPr>
                          <w:rFonts w:ascii="Microsoft YaHei" w:eastAsia="Microsoft YaHei" w:hAnsi="Microsoft YaHei"/>
                          <w:b/>
                          <w:bCs/>
                          <w:sz w:val="24"/>
                          <w:szCs w:val="24"/>
                          <w:u w:val="single"/>
                        </w:rPr>
                        <w:t>可以</w:t>
                      </w:r>
                      <w:r w:rsidR="009462E4" w:rsidRPr="006A09EA">
                        <w:rPr>
                          <w:rFonts w:ascii="Microsoft YaHei" w:eastAsia="Microsoft YaHei" w:hAnsi="Microsoft YaHei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回收</w:t>
                      </w:r>
                      <w:r w:rsidR="009462E4" w:rsidRPr="006A09EA">
                        <w:rPr>
                          <w:rFonts w:ascii="Microsoft YaHei" w:eastAsia="Microsoft YaHei" w:hAnsi="Microsoft YaHei"/>
                          <w:b/>
                          <w:bCs/>
                          <w:sz w:val="24"/>
                          <w:szCs w:val="24"/>
                          <w:u w:val="single"/>
                        </w:rPr>
                        <w:t>的大件垃圾</w:t>
                      </w:r>
                      <w:r w:rsidR="00E64AB0">
                        <w:rPr>
                          <w:rFonts w:ascii="Microsoft YaHei" w:eastAsia="Microsoft YaHei" w:hAnsi="Microsoft YaHei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（例</w:t>
                      </w:r>
                      <w:r w:rsidR="00E64AB0">
                        <w:rPr>
                          <w:rFonts w:ascii="Microsoft YaHei" w:eastAsia="Microsoft YaHei" w:hAnsi="Microsoft YaHei"/>
                          <w:b/>
                          <w:bCs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:rsidR="00992186" w:rsidRDefault="004E2122" w:rsidP="009462E4">
                      <w:pPr>
                        <w:pStyle w:val="ae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かでん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家電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せいひん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製品</w:t>
                            </w:r>
                          </w:rubyBase>
                        </w:ruby>
                      </w:r>
                      <w:r w:rsidR="006E291B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でんし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電子</w:t>
                            </w:r>
                          </w:rubyBase>
                        </w:ruby>
                      </w:r>
                      <w:r w:rsidR="00F9208E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レンジ</w:t>
                      </w:r>
                      <w:r w:rsidR="00F9208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でんき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電気</w:t>
                            </w:r>
                          </w:rubyBase>
                        </w:ruby>
                      </w:r>
                      <w:r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ポット</w:t>
                      </w:r>
                      <w:r w:rsidR="00F9208E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そうじき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掃除機</w:t>
                            </w:r>
                          </w:rubyBase>
                        </w:ruby>
                      </w:r>
                      <w:r w:rsidR="00E64AB0">
                        <w:rPr>
                          <w:rFonts w:ascii="游ゴシック" w:eastAsia="SimSun" w:hAnsi="游ゴシック" w:hint="eastAsia"/>
                          <w:szCs w:val="21"/>
                        </w:rPr>
                        <w:t>、</w:t>
                      </w:r>
                      <w:r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アイロン</w:t>
                      </w:r>
                      <w:r w:rsidR="00F9208E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せんぷうき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扇風機</w:t>
                            </w:r>
                          </w:rubyBase>
                        </w:ruby>
                      </w:r>
                      <w:r w:rsidR="001E72E3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</w:p>
                    <w:p w:rsidR="009462E4" w:rsidRPr="00884C43" w:rsidRDefault="009462E4" w:rsidP="00571A33">
                      <w:pPr>
                        <w:snapToGrid w:val="0"/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</w:pPr>
                      <w:r>
                        <w:rPr>
                          <w:rFonts w:ascii="游ゴシック" w:eastAsia="SimSun" w:hAnsi="游ゴシック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游ゴシック" w:eastAsia="SimSun" w:hAnsi="游ゴシック"/>
                          <w:szCs w:val="21"/>
                        </w:rPr>
                        <w:t xml:space="preserve"> 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家电用品（</w:t>
                      </w:r>
                      <w:r w:rsidRPr="00884C43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微波炉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、</w:t>
                      </w:r>
                      <w:r w:rsidR="00571A33" w:rsidRPr="00884C43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电热水壶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、吸尘器、电熨斗、电风扇</w:t>
                      </w:r>
                      <w:r w:rsidRPr="00884C43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）</w:t>
                      </w:r>
                    </w:p>
                    <w:p w:rsidR="00992186" w:rsidRDefault="004E2122" w:rsidP="00057252">
                      <w:pPr>
                        <w:pStyle w:val="ae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かなもの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金物</w:t>
                            </w:r>
                          </w:rubyBase>
                        </w:ruby>
                      </w:r>
                      <w:r w:rsidR="00467B35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（</w:t>
                      </w:r>
                      <w:r w:rsidR="0020277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フライパン、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なべ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鍋</w:t>
                            </w:r>
                          </w:rubyBase>
                        </w:ruby>
                      </w:r>
                      <w:r w:rsidR="0020277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、ボウル</w:t>
                      </w:r>
                      <w:r w:rsidR="0020277E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くさり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鎖</w:t>
                            </w:r>
                          </w:rubyBase>
                        </w:ruby>
                      </w:r>
                      <w:r w:rsidR="00467B35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はりがね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針金</w:t>
                            </w:r>
                          </w:rubyBase>
                        </w:ruby>
                      </w:r>
                      <w:r w:rsidR="00534E9A" w:rsidRPr="00156CD7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、</w:t>
                      </w:r>
                      <w:r w:rsidR="00534E9A" w:rsidRPr="00156CD7">
                        <w:rPr>
                          <w:rFonts w:ascii="游ゴシック" w:eastAsia="游ゴシック" w:hAnsi="游ゴシック"/>
                          <w:szCs w:val="21"/>
                        </w:rPr>
                        <w:t>クリップ</w:t>
                      </w:r>
                      <w:r w:rsidR="00467B35" w:rsidRPr="00156CD7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</w:p>
                    <w:p w:rsidR="00571A33" w:rsidRPr="00884C43" w:rsidRDefault="00571A33" w:rsidP="00571A33">
                      <w:pPr>
                        <w:snapToGrid w:val="0"/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</w:pPr>
                      <w:r>
                        <w:rPr>
                          <w:rFonts w:ascii="游ゴシック" w:eastAsia="SimSun" w:hAnsi="游ゴシック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游ゴシック" w:eastAsia="SimSun" w:hAnsi="游ゴシック"/>
                          <w:szCs w:val="21"/>
                        </w:rPr>
                        <w:t xml:space="preserve"> 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金属制品（</w:t>
                      </w:r>
                      <w:r w:rsidR="00057252" w:rsidRPr="00884C43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平底锅</w:t>
                      </w:r>
                      <w:r w:rsidR="00057252"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、锅、盆、</w:t>
                      </w:r>
                      <w:r w:rsidR="00884C43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链条</w:t>
                      </w:r>
                      <w:r w:rsidR="00202C93"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、金属丝</w:t>
                      </w:r>
                      <w:r w:rsidR="00534E9A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、</w:t>
                      </w:r>
                      <w:r w:rsidR="00534E9A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曲别针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）</w:t>
                      </w:r>
                    </w:p>
                    <w:p w:rsidR="00202C93" w:rsidRPr="00202C93" w:rsidRDefault="004E2122" w:rsidP="00202C93">
                      <w:pPr>
                        <w:pStyle w:val="ae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こうしつ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硬質</w:t>
                            </w:r>
                          </w:rubyBase>
                        </w:ruby>
                      </w:r>
                      <w:r w:rsidR="00F9208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プラスチック</w:t>
                      </w:r>
                      <w:r w:rsidR="00E64AB0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製品</w:t>
                      </w:r>
                      <w:r w:rsidR="00467B35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いしょう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衣装</w:t>
                            </w:r>
                          </w:rubyBase>
                        </w:ruby>
                      </w:r>
                      <w:r w:rsidR="00467B35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ケース</w:t>
                      </w:r>
                      <w:r w:rsidR="00021B6D">
                        <w:rPr>
                          <w:rFonts w:ascii="游ゴシック" w:eastAsia="游ゴシック" w:hAnsi="游ゴシック"/>
                          <w:szCs w:val="21"/>
                        </w:rPr>
                        <w:t>、ポリバケツ、ポリタンク、プランター</w:t>
                      </w:r>
                      <w:r w:rsidR="00467B35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</w:p>
                    <w:p w:rsidR="00992186" w:rsidRPr="00884C43" w:rsidRDefault="00202C93" w:rsidP="00E64AB0">
                      <w:pPr>
                        <w:snapToGrid w:val="0"/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</w:pP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 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硬塑料</w:t>
                      </w:r>
                      <w:r w:rsidR="00E64AB0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制品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（衣箱、塑料桶、塑料</w:t>
                      </w:r>
                      <w:r w:rsidRPr="00884C43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水桶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、塑料花盆）</w:t>
                      </w:r>
                      <w:r w:rsidR="002406D5"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 xml:space="preserve"> </w:t>
                      </w:r>
                    </w:p>
                    <w:p w:rsidR="00202C93" w:rsidRDefault="004E2122" w:rsidP="00202C93">
                      <w:pPr>
                        <w:pStyle w:val="ae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じてんしゃ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自転車</w:t>
                            </w:r>
                          </w:rubyBase>
                        </w:ruby>
                      </w:r>
                      <w:r w:rsidR="00F9208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さんりんしゃ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三輪車</w:t>
                            </w:r>
                          </w:rubyBase>
                        </w:ruby>
                      </w:r>
                      <w:r w:rsidR="00F9208E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、ベビーカー</w:t>
                      </w:r>
                    </w:p>
                    <w:p w:rsidR="00992186" w:rsidRPr="00884C43" w:rsidRDefault="00202C93" w:rsidP="00202C93">
                      <w:pPr>
                        <w:snapToGrid w:val="0"/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</w:pPr>
                      <w:r>
                        <w:rPr>
                          <w:rFonts w:ascii="游ゴシック" w:eastAsia="游ゴシック" w:hAnsi="游ゴシック"/>
                          <w:szCs w:val="21"/>
                          <w:lang w:eastAsia="zh-CN"/>
                        </w:rPr>
                        <w:t xml:space="preserve">  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自行车、</w:t>
                      </w:r>
                      <w:r w:rsidRPr="00884C43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三轮车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、</w:t>
                      </w:r>
                      <w:r w:rsidR="00884C43" w:rsidRPr="00884C43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婴儿车</w:t>
                      </w:r>
                      <w:r w:rsidR="00480D4A"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 xml:space="preserve"> </w:t>
                      </w:r>
                    </w:p>
                    <w:p w:rsidR="00884C43" w:rsidRDefault="00F9208E" w:rsidP="00156CD7">
                      <w:pPr>
                        <w:pStyle w:val="ae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その</w:t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他</w:t>
                            </w:r>
                          </w:rubyBase>
                        </w:ruby>
                      </w:r>
                      <w:r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（</w:t>
                      </w:r>
                      <w:r w:rsidR="003E57E7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かさ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傘</w:t>
                            </w:r>
                          </w:rubyBase>
                        </w:ruby>
                      </w:r>
                      <w:r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しょうめい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照明</w:t>
                            </w:r>
                          </w:rubyBase>
                        </w:ruby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きぐ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器具</w:t>
                            </w:r>
                          </w:rubyBase>
                        </w:ruby>
                      </w:r>
                      <w:r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きんぞくせい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金属製</w:t>
                            </w:r>
                          </w:rubyBase>
                        </w:ruby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いす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イス</w:t>
                            </w:r>
                          </w:rubyBase>
                        </w:ruby>
                      </w:r>
                      <w:r w:rsidR="00872792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4E2122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2122" w:rsidRPr="004E2122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でんどうしき</w:t>
                            </w:r>
                          </w:rt>
                          <w:rubyBase>
                            <w:r w:rsidR="004E2122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電動式</w:t>
                            </w:r>
                          </w:rubyBase>
                        </w:ruby>
                      </w:r>
                      <w:r w:rsidR="00067153" w:rsidRPr="00992186">
                        <w:rPr>
                          <w:rFonts w:ascii="游ゴシック" w:eastAsia="游ゴシック" w:hAnsi="游ゴシック"/>
                          <w:szCs w:val="21"/>
                        </w:rPr>
                        <w:t>おもちゃ</w:t>
                      </w:r>
                      <w:r w:rsidR="00992186" w:rsidRPr="00992186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など</w:t>
                      </w:r>
                      <w:r w:rsidR="00156CD7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</w:p>
                    <w:p w:rsidR="00F9208E" w:rsidRPr="00884C43" w:rsidRDefault="00884C43" w:rsidP="00884C43">
                      <w:pPr>
                        <w:snapToGrid w:val="0"/>
                        <w:ind w:firstLineChars="100" w:firstLine="210"/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</w:pP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其他</w:t>
                      </w:r>
                      <w:r w:rsidR="00067153" w:rsidRPr="00884C43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 xml:space="preserve"> (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雨伞、</w:t>
                      </w:r>
                      <w:r w:rsidRPr="00884C43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电灯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、金属椅子、</w:t>
                      </w:r>
                      <w:r w:rsidRPr="00884C43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电动</w:t>
                      </w:r>
                      <w:r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玩具</w:t>
                      </w:r>
                      <w:r w:rsidR="00156CD7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等</w:t>
                      </w:r>
                      <w:r w:rsidR="00F54FB3" w:rsidRPr="00884C43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54FB3" w:rsidRPr="00810DD9">
        <w:rPr>
          <w:noProof/>
        </w:rPr>
        <w:drawing>
          <wp:anchor distT="0" distB="0" distL="114300" distR="114300" simplePos="0" relativeHeight="251766272" behindDoc="0" locked="0" layoutInCell="1" allowOverlap="1">
            <wp:simplePos x="0" y="0"/>
            <wp:positionH relativeFrom="column">
              <wp:posOffset>5852396</wp:posOffset>
            </wp:positionH>
            <wp:positionV relativeFrom="paragraph">
              <wp:posOffset>1707427</wp:posOffset>
            </wp:positionV>
            <wp:extent cx="457200" cy="65120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51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7E7" w:rsidRPr="00810DD9">
        <w:rPr>
          <w:noProof/>
        </w:rPr>
        <w:drawing>
          <wp:anchor distT="0" distB="0" distL="114300" distR="114300" simplePos="0" relativeHeight="251770368" behindDoc="0" locked="0" layoutInCell="1" allowOverlap="1">
            <wp:simplePos x="0" y="0"/>
            <wp:positionH relativeFrom="column">
              <wp:posOffset>4551991</wp:posOffset>
            </wp:positionH>
            <wp:positionV relativeFrom="paragraph">
              <wp:posOffset>2881199</wp:posOffset>
            </wp:positionV>
            <wp:extent cx="725844" cy="483079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44" cy="48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7E7" w:rsidRPr="00810DD9">
        <w:rPr>
          <w:noProof/>
        </w:rPr>
        <w:drawing>
          <wp:anchor distT="0" distB="0" distL="114300" distR="114300" simplePos="0" relativeHeight="251768320" behindDoc="0" locked="0" layoutInCell="1" allowOverlap="1">
            <wp:simplePos x="0" y="0"/>
            <wp:positionH relativeFrom="column">
              <wp:posOffset>4974207</wp:posOffset>
            </wp:positionH>
            <wp:positionV relativeFrom="paragraph">
              <wp:posOffset>2165793</wp:posOffset>
            </wp:positionV>
            <wp:extent cx="752475" cy="55605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5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460" w:rsidRPr="00387E4E" w:rsidRDefault="00C7475B" w:rsidP="00BE47BD">
      <w:pPr>
        <w:rPr>
          <w:rFonts w:ascii="游ゴシック" w:eastAsia="游ゴシック" w:hAnsi="游ゴシック"/>
          <w:sz w:val="28"/>
          <w:szCs w:val="24"/>
          <w:lang w:val="pt-BR"/>
        </w:rPr>
      </w:pPr>
      <w:r w:rsidRPr="00391A7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389E284" wp14:editId="1BC3B20E">
                <wp:simplePos x="0" y="0"/>
                <wp:positionH relativeFrom="column">
                  <wp:posOffset>564515</wp:posOffset>
                </wp:positionH>
                <wp:positionV relativeFrom="paragraph">
                  <wp:posOffset>6070600</wp:posOffset>
                </wp:positionV>
                <wp:extent cx="5638800" cy="4572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7E4E" w:rsidRPr="00387E4E" w:rsidRDefault="00387E4E" w:rsidP="00534E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val="pt-BR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4"/>
                                      <w:lang w:val="pt-BR"/>
                                    </w:rPr>
                                    <w:t>じちかい</w:t>
                                  </w:r>
                                </w:rt>
                                <w:rubyBase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lang w:val="pt-BR"/>
                                    </w:rPr>
                                    <w:t>自治会</w:t>
                                  </w:r>
                                </w:rubyBase>
                              </w:ruby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4"/>
                              </w:rPr>
                              <w:t>/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  <w:r w:rsidR="00534E9A" w:rsidRPr="00156CD7">
                              <w:rPr>
                                <w:rFonts w:ascii="Microsoft YaHei" w:eastAsia="Microsoft YaHei" w:hAnsi="Microsoft YaHei"/>
                                <w:color w:val="000000" w:themeColor="text1"/>
                                <w:sz w:val="24"/>
                                <w:szCs w:val="24"/>
                              </w:rPr>
                              <w:t>自治会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9E284" id="正方形/長方形 13" o:spid="_x0000_s1032" style="position:absolute;left:0;text-align:left;margin-left:44.45pt;margin-top:478pt;width:444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" filled="f" strokecolor="black [3213]" strokeweight="1pt">
                <v:textbox>
                  <w:txbxContent>
                    <w:p w:rsidR="00387E4E" w:rsidRPr="00387E4E" w:rsidRDefault="00387E4E" w:rsidP="00534E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7E4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lang w:val="pt-BR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4"/>
                                <w:lang w:val="pt-BR"/>
                              </w:rPr>
                              <w:t>じちかい</w:t>
                            </w:r>
                          </w:rt>
                          <w:rubyBase>
                            <w:r w:rsidR="00387E4E"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val="pt-BR"/>
                              </w:rPr>
                              <w:t>自治会</w:t>
                            </w:r>
                          </w:rubyBase>
                        </w:ruby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4"/>
                        </w:rPr>
                        <w:t>/</w:t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87E4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  <w:r w:rsidR="00534E9A" w:rsidRPr="00156CD7">
                        <w:rPr>
                          <w:rFonts w:ascii="Microsoft YaHei" w:eastAsia="Microsoft YaHei" w:hAnsi="Microsoft YaHei"/>
                          <w:color w:val="000000" w:themeColor="text1"/>
                          <w:sz w:val="24"/>
                          <w:szCs w:val="24"/>
                        </w:rPr>
                        <w:t>自治会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248" behindDoc="0" locked="0" layoutInCell="1" allowOverlap="1" wp14:anchorId="564AFEF4" wp14:editId="1623B308">
                <wp:simplePos x="0" y="0"/>
                <wp:positionH relativeFrom="margin">
                  <wp:posOffset>704850</wp:posOffset>
                </wp:positionH>
                <wp:positionV relativeFrom="paragraph">
                  <wp:posOffset>5180965</wp:posOffset>
                </wp:positionV>
                <wp:extent cx="4933315" cy="782955"/>
                <wp:effectExtent l="0" t="0" r="0" b="0"/>
                <wp:wrapTopAndBottom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315" cy="782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7A7" w:rsidRPr="005200FE" w:rsidRDefault="00F9208E" w:rsidP="00534E9A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zh-CN"/>
                                </w:rubyPr>
                                <w:rt>
                                  <w:r w:rsidR="00F9208E" w:rsidRPr="005200FE">
                                    <w:rPr>
                                      <w:rFonts w:ascii="游ゴシック" w:eastAsia="游ゴシック" w:hAnsi="游ゴシック"/>
                                      <w:sz w:val="12"/>
                                      <w:lang w:eastAsia="zh-CN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F9208E" w:rsidRPr="005200FE">
                                    <w:rPr>
                                      <w:rFonts w:ascii="游ゴシック" w:eastAsia="游ゴシック" w:hAnsi="游ゴシック"/>
                                      <w:sz w:val="24"/>
                                      <w:lang w:eastAsia="zh-CN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 w:rsidR="006247A7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="00534E9A" w:rsidRPr="00156CD7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负责人</w:t>
                            </w:r>
                            <w:r w:rsidR="006247A7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6247A7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6247A7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　　　　</w:t>
                            </w:r>
                            <w:r w:rsidR="006247A7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</w:p>
                          <w:p w:rsidR="006247A7" w:rsidRPr="005200FE" w:rsidRDefault="006247A7" w:rsidP="00534E9A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zh-CN"/>
                                </w:rubyPr>
                                <w:rt>
                                  <w:r w:rsidR="006247A7" w:rsidRPr="005200FE">
                                    <w:rPr>
                                      <w:rFonts w:ascii="游ゴシック" w:eastAsia="游ゴシック" w:hAnsi="游ゴシック"/>
                                      <w:sz w:val="12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6247A7" w:rsidRPr="005200FE">
                                    <w:rPr>
                                      <w:rFonts w:ascii="游ゴシック" w:eastAsia="游ゴシック" w:hAnsi="游ゴシック"/>
                                      <w:sz w:val="24"/>
                                      <w:lang w:eastAsia="zh-CN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="00534E9A" w:rsidRPr="00156CD7">
                              <w:rPr>
                                <w:rFonts w:ascii="Microsoft YaHei" w:eastAsia="Microsoft YaHei" w:hAnsi="Microsoft YaHei" w:hint="eastAsia"/>
                                <w:szCs w:val="21"/>
                                <w:lang w:eastAsia="zh-CN"/>
                              </w:rPr>
                              <w:t>联系</w:t>
                            </w:r>
                            <w:r w:rsidR="00534E9A" w:rsidRPr="00156CD7">
                              <w:rPr>
                                <w:rFonts w:ascii="Microsoft YaHei" w:eastAsia="Microsoft YaHei" w:hAnsi="Microsoft YaHei"/>
                                <w:szCs w:val="21"/>
                                <w:lang w:eastAsia="zh-CN"/>
                              </w:rPr>
                              <w:t>电话</w:t>
                            </w:r>
                            <w:r w:rsidR="00F9208E"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　　　　</w:t>
                            </w:r>
                            <w:r w:rsidRPr="005200F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5200F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FEF4" id="_x0000_s1033" type="#_x0000_t202" style="position:absolute;left:0;text-align:left;margin-left:55.5pt;margin-top:407.95pt;width:388.45pt;height:61.65pt;z-index:25176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" filled="f" stroked="f">
                <v:textbox>
                  <w:txbxContent>
                    <w:p w:rsidR="006247A7" w:rsidRPr="005200FE" w:rsidRDefault="00F9208E" w:rsidP="00534E9A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  <w:lang w:eastAsia="zh-CN"/>
                        </w:rPr>
                      </w:pPr>
                      <w:r w:rsidRPr="005200FE">
                        <w:rPr>
                          <w:rFonts w:ascii="游ゴシック" w:eastAsia="游ゴシック" w:hAnsi="游ゴシック"/>
                          <w:sz w:val="24"/>
                          <w:lang w:eastAsia="zh-CN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zh-CN"/>
                          </w:rubyPr>
                          <w:rt>
                            <w:r w:rsidR="00F9208E" w:rsidRPr="005200FE">
                              <w:rPr>
                                <w:rFonts w:ascii="游ゴシック" w:eastAsia="游ゴシック" w:hAnsi="游ゴシック"/>
                                <w:sz w:val="12"/>
                                <w:lang w:eastAsia="zh-CN"/>
                              </w:rPr>
                              <w:t>たんとうしゃ</w:t>
                            </w:r>
                          </w:rt>
                          <w:rubyBase>
                            <w:r w:rsidR="00F9208E" w:rsidRPr="005200FE">
                              <w:rPr>
                                <w:rFonts w:ascii="游ゴシック" w:eastAsia="游ゴシック" w:hAnsi="游ゴシック"/>
                                <w:sz w:val="24"/>
                                <w:lang w:eastAsia="zh-CN"/>
                              </w:rPr>
                              <w:t>担当者</w:t>
                            </w:r>
                          </w:rubyBase>
                        </w:ruby>
                      </w:r>
                      <w:r w:rsidR="006247A7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="00534E9A" w:rsidRPr="00156CD7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负责人</w:t>
                      </w:r>
                      <w:r w:rsidR="006247A7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="006247A7"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</w:t>
                      </w:r>
                      <w:r w:rsidR="006247A7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</w:t>
                      </w:r>
                      <w:r w:rsidR="006247A7"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</w:t>
                      </w:r>
                      <w:r w:rsidR="006247A7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　</w:t>
                      </w:r>
                      <w:r w:rsidR="006247A7"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　　　　</w:t>
                      </w:r>
                      <w:r w:rsidR="006247A7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　</w:t>
                      </w:r>
                      <w:r w:rsidR="006247A7"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</w:t>
                      </w:r>
                    </w:p>
                    <w:p w:rsidR="006247A7" w:rsidRPr="005200FE" w:rsidRDefault="006247A7" w:rsidP="00534E9A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  <w:lang w:eastAsia="zh-CN"/>
                        </w:rPr>
                      </w:pPr>
                      <w:r w:rsidRPr="005200FE">
                        <w:rPr>
                          <w:rFonts w:ascii="游ゴシック" w:eastAsia="游ゴシック" w:hAnsi="游ゴシック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zh-CN"/>
                          </w:rubyPr>
                          <w:rt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12"/>
                              </w:rPr>
                              <w:t>れんらくさき</w:t>
                            </w:r>
                          </w:rt>
                          <w:rubyBase>
                            <w:r w:rsidR="006247A7" w:rsidRPr="005200FE">
                              <w:rPr>
                                <w:rFonts w:ascii="游ゴシック" w:eastAsia="游ゴシック" w:hAnsi="游ゴシック"/>
                                <w:sz w:val="24"/>
                                <w:lang w:eastAsia="zh-CN"/>
                              </w:rPr>
                              <w:t>連絡先</w:t>
                            </w:r>
                          </w:rubyBase>
                        </w:ruby>
                      </w:r>
                      <w:r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="00534E9A" w:rsidRPr="00156CD7">
                        <w:rPr>
                          <w:rFonts w:ascii="Microsoft YaHei" w:eastAsia="Microsoft YaHei" w:hAnsi="Microsoft YaHei" w:hint="eastAsia"/>
                          <w:szCs w:val="21"/>
                          <w:lang w:eastAsia="zh-CN"/>
                        </w:rPr>
                        <w:t>联系</w:t>
                      </w:r>
                      <w:r w:rsidR="00534E9A" w:rsidRPr="00156CD7">
                        <w:rPr>
                          <w:rFonts w:ascii="Microsoft YaHei" w:eastAsia="Microsoft YaHei" w:hAnsi="Microsoft YaHei"/>
                          <w:szCs w:val="21"/>
                          <w:lang w:eastAsia="zh-CN"/>
                        </w:rPr>
                        <w:t>电话</w:t>
                      </w:r>
                      <w:r w:rsidR="00F9208E"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</w:t>
                      </w:r>
                      <w:r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</w:t>
                      </w:r>
                      <w:r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</w:t>
                      </w:r>
                      <w:r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　</w:t>
                      </w:r>
                      <w:r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　　　　</w:t>
                      </w:r>
                      <w:r w:rsidRPr="005200F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</w:t>
                      </w:r>
                      <w:r w:rsidRPr="005200FE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  <w:lang w:eastAsia="zh-CN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455C0" w:rsidRPr="000455C0">
        <w:rPr>
          <w:noProof/>
        </w:rPr>
        <w:drawing>
          <wp:anchor distT="0" distB="0" distL="114300" distR="114300" simplePos="0" relativeHeight="251771392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2633345</wp:posOffset>
            </wp:positionV>
            <wp:extent cx="628650" cy="498864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9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5C0" w:rsidRPr="00810DD9">
        <w:rPr>
          <w:noProof/>
        </w:rPr>
        <w:drawing>
          <wp:anchor distT="0" distB="0" distL="114300" distR="114300" simplePos="0" relativeHeight="251769344" behindDoc="0" locked="0" layoutInCell="1" allowOverlap="1">
            <wp:simplePos x="0" y="0"/>
            <wp:positionH relativeFrom="column">
              <wp:posOffset>5886747</wp:posOffset>
            </wp:positionH>
            <wp:positionV relativeFrom="paragraph">
              <wp:posOffset>2152015</wp:posOffset>
            </wp:positionV>
            <wp:extent cx="457200" cy="3463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14D"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5F87F4E3" wp14:editId="7DCA800D">
                <wp:simplePos x="0" y="0"/>
                <wp:positionH relativeFrom="margin">
                  <wp:posOffset>-76200</wp:posOffset>
                </wp:positionH>
                <wp:positionV relativeFrom="paragraph">
                  <wp:posOffset>3209925</wp:posOffset>
                </wp:positionV>
                <wp:extent cx="6804660" cy="2114550"/>
                <wp:effectExtent l="0" t="0" r="0" b="0"/>
                <wp:wrapTopAndBottom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A2B" w:rsidRPr="00D6319A" w:rsidRDefault="001B4B4F" w:rsidP="00884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5D49" w:rsidRPr="00D6319A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A35D49" w:rsidRPr="00D6319A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="00A11A2B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して</w:t>
                            </w:r>
                            <w:r w:rsidR="00A11A2B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ください</w:t>
                            </w:r>
                            <w:r w:rsidR="00EE36D7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！</w:t>
                            </w:r>
                            <w:r w:rsidR="00D6319A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4C4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请注意</w:t>
                            </w:r>
                            <w:r w:rsidR="00D6319A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!</w:t>
                            </w:r>
                            <w:r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884C43" w:rsidRDefault="005900D0" w:rsidP="008B7FB1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せる</w:t>
                            </w:r>
                            <w:r w:rsidRPr="00863C5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きさは</w:t>
                            </w:r>
                            <w:r w:rsidRPr="00863C5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1</w:t>
                            </w:r>
                            <w:r w:rsidR="005200FE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5</w:t>
                            </w:r>
                            <w:r w:rsidRPr="00863C5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㎝×1</w:t>
                            </w:r>
                            <w:r w:rsidR="005200FE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0㎝×200㎝</w:t>
                            </w:r>
                            <w:r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5900D0" w:rsidRPr="00863C5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D6319A" w:rsidRPr="00863C5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A11A2B" w:rsidRPr="00E64AB0" w:rsidRDefault="00E64AB0" w:rsidP="00E64AB0">
                            <w:pPr>
                              <w:snapToGrid w:val="0"/>
                              <w:ind w:firstLineChars="100" w:firstLine="200"/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64AB0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大小</w:t>
                            </w:r>
                            <w:r w:rsidRPr="00E64AB0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在</w:t>
                            </w:r>
                            <w:r w:rsidR="005200FE" w:rsidRPr="00E64AB0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 xml:space="preserve"> 15</w:t>
                            </w:r>
                            <w:r w:rsidR="00FE3C65" w:rsidRPr="00E64AB0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0cm × 1</w:t>
                            </w:r>
                            <w:r w:rsidR="005200FE" w:rsidRPr="00E64AB0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="00D64FA6" w:rsidRPr="00E64AB0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0cm × 200cm</w:t>
                            </w:r>
                            <w:r w:rsidRPr="00E64AB0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以内。</w:t>
                            </w:r>
                          </w:p>
                          <w:p w:rsidR="00D64FA6" w:rsidRPr="00884C43" w:rsidRDefault="00D64FA6" w:rsidP="00884C43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テレビ、エアコン、</w:t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しつがいき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室外機</w:t>
                                  </w:r>
                                </w:rubyBase>
                              </w:ruby>
                            </w:r>
                            <w:r w:rsidR="00884C43"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れいぞうこ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冷蔵庫</w:t>
                                  </w:r>
                                </w:rubyBase>
                              </w:ruby>
                            </w:r>
                            <w:r w:rsidR="003E57E7"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せんたくき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洗濯機</w:t>
                                  </w:r>
                                </w:rubyBase>
                              </w:ruby>
                            </w:r>
                            <w:r w:rsidR="003E57E7"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いるい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衣類</w:t>
                                  </w:r>
                                </w:rubyBase>
                              </w:ruby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かんそうき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乾燥機</w:t>
                                  </w:r>
                                </w:rubyBase>
                              </w:ruby>
                            </w:r>
                            <w:r w:rsidR="0079462C"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、</w:t>
                            </w:r>
                            <w:r w:rsidR="001D314D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パソコン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333333"/>
                                <w:shd w:val="clear" w:color="auto" w:fill="FFFFFF"/>
                              </w:rPr>
                              <w:t>は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 xml:space="preserve">　</w:t>
                            </w:r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z w:val="10"/>
                                      <w:shd w:val="clear" w:color="auto" w:fill="FFFFFF"/>
                                    </w:rPr>
                                    <w:t>す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 Medium" w:eastAsia="游ゴシック Medium" w:hAnsi="游ゴシック Medium"/>
                                      <w:color w:val="333333"/>
                                      <w:shd w:val="clear" w:color="auto" w:fill="FFFFFF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てることが　できません。</w:t>
                            </w:r>
                          </w:p>
                          <w:p w:rsidR="00884C43" w:rsidRPr="00E64AB0" w:rsidRDefault="00884C43" w:rsidP="00884C43">
                            <w:pPr>
                              <w:snapToGrid w:val="0"/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SimSun" w:hAnsi="游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SimSun" w:hAnsi="游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AB0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电视机、空调、空调的室外机、</w:t>
                            </w:r>
                            <w:r w:rsidRPr="00E64AB0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电冰箱</w:t>
                            </w:r>
                            <w:r w:rsidRPr="00E64AB0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、洗衣机、</w:t>
                            </w:r>
                            <w:r w:rsidRPr="00E64AB0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干燥机</w:t>
                            </w:r>
                            <w:r w:rsidR="00E64AB0" w:rsidRPr="00E64AB0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以及</w:t>
                            </w:r>
                            <w:r w:rsidRPr="00E64AB0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电脑</w:t>
                            </w:r>
                            <w:r w:rsidRPr="00E64AB0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不能倒出。</w:t>
                            </w:r>
                          </w:p>
                          <w:p w:rsidR="00534E9A" w:rsidRDefault="00467B35" w:rsidP="008F25F4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クリップ、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はりがね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針金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など</w:t>
                            </w:r>
                            <w:r w:rsidR="00D64FA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ちい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さい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は、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とうめい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透明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または　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はんとうめい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半透明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の　ポリ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ぶくろ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に　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れて　</w:t>
                            </w:r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E57E7" w:rsidRPr="003E57E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す</w:t>
                                  </w:r>
                                </w:rt>
                                <w:rubyBase>
                                  <w:r w:rsidR="003E57E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="00D64FA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ててください。</w:t>
                            </w:r>
                          </w:p>
                          <w:p w:rsidR="00D64FA6" w:rsidRPr="00534E9A" w:rsidRDefault="00534E9A" w:rsidP="00534E9A">
                            <w:pPr>
                              <w:snapToGrid w:val="0"/>
                              <w:ind w:firstLineChars="100" w:firstLine="200"/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34E9A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曲别针、金属丝等小件</w:t>
                            </w:r>
                            <w:r w:rsidRPr="00534E9A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物品</w:t>
                            </w:r>
                            <w:r w:rsidRPr="00534E9A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，请装入</w:t>
                            </w:r>
                            <w:r w:rsidRPr="00534E9A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透明</w:t>
                            </w:r>
                            <w:r w:rsidRPr="00534E9A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或</w:t>
                            </w:r>
                            <w:r w:rsidRPr="00534E9A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  <w:lang w:eastAsia="zh-CN"/>
                              </w:rPr>
                              <w:t>半透明</w:t>
                            </w:r>
                            <w:r w:rsidRPr="00534E9A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CN"/>
                              </w:rPr>
                              <w:t>的塑料袋里倒出。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4E3" id="テキスト ボックス 20" o:spid="_x0000_s1034" type="#_x0000_t202" style="position:absolute;left:0;text-align:left;margin-left:-6pt;margin-top:252.75pt;width:535.8pt;height:166.5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" filled="f" stroked="f">
                <v:textbox>
                  <w:txbxContent>
                    <w:p w:rsidR="00A11A2B" w:rsidRPr="00D6319A" w:rsidRDefault="001B4B4F" w:rsidP="00884C43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="00A35D49" w:rsidRPr="00D6319A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2"/>
                                <w:szCs w:val="24"/>
                              </w:rPr>
                              <w:t>ちゅうい</w:t>
                            </w:r>
                          </w:rt>
                          <w:rubyBase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注意</w:t>
                            </w:r>
                          </w:rubyBase>
                        </w:ruby>
                      </w:r>
                      <w:r w:rsidR="00A11A2B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して</w:t>
                      </w:r>
                      <w:r w:rsidR="00A11A2B" w:rsidRPr="00D6319A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ください</w:t>
                      </w:r>
                      <w:r w:rsidR="00EE36D7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！</w:t>
                      </w:r>
                      <w:r w:rsidR="00D6319A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84C43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请注意</w:t>
                      </w:r>
                      <w:r w:rsidR="00D6319A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!</w:t>
                      </w:r>
                      <w:r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</w:p>
                    <w:p w:rsidR="00884C43" w:rsidRDefault="005900D0" w:rsidP="008B7FB1">
                      <w:pPr>
                        <w:pStyle w:val="ae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せる</w:t>
                      </w:r>
                      <w:r w:rsidRPr="00863C57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おお</w:t>
                            </w:r>
                          </w:rt>
                          <w:rubyBase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きさは</w:t>
                      </w:r>
                      <w:r w:rsidRPr="00863C57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1</w:t>
                      </w:r>
                      <w:r w:rsidR="005200FE"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5</w:t>
                      </w:r>
                      <w:r w:rsidRPr="00863C57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0</w:t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㎝×1</w:t>
                      </w:r>
                      <w:r w:rsidR="005200FE"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2</w:t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0㎝×200㎝</w:t>
                      </w:r>
                      <w:r w:rsidRPr="00863C5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いない</w:t>
                            </w:r>
                          </w:rt>
                          <w:rubyBase>
                            <w:r w:rsidR="005900D0" w:rsidRPr="00863C5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以内</w:t>
                            </w:r>
                          </w:rubyBase>
                        </w:ruby>
                      </w:r>
                      <w:r w:rsidR="00D6319A" w:rsidRPr="00863C57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:rsidR="00A11A2B" w:rsidRPr="00E64AB0" w:rsidRDefault="00E64AB0" w:rsidP="00E64AB0">
                      <w:pPr>
                        <w:snapToGrid w:val="0"/>
                        <w:ind w:firstLineChars="100" w:firstLine="200"/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</w:pPr>
                      <w:r w:rsidRPr="00E64AB0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大小</w:t>
                      </w:r>
                      <w:r w:rsidRPr="00E64AB0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在</w:t>
                      </w:r>
                      <w:r w:rsidR="005200FE" w:rsidRPr="00E64AB0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 xml:space="preserve"> 15</w:t>
                      </w:r>
                      <w:r w:rsidR="00FE3C65" w:rsidRPr="00E64AB0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0cm × 1</w:t>
                      </w:r>
                      <w:r w:rsidR="005200FE" w:rsidRPr="00E64AB0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="00D64FA6" w:rsidRPr="00E64AB0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0cm × 200cm</w:t>
                      </w:r>
                      <w:r w:rsidRPr="00E64AB0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以内。</w:t>
                      </w:r>
                    </w:p>
                    <w:p w:rsidR="00D64FA6" w:rsidRPr="00884C43" w:rsidRDefault="00D64FA6" w:rsidP="00884C43">
                      <w:pPr>
                        <w:pStyle w:val="ae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テレビ、エアコン、</w:t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しつがいき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室外機</w:t>
                            </w:r>
                          </w:rubyBase>
                        </w:ruby>
                      </w:r>
                      <w:r w:rsidR="00884C43"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、</w:t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れいぞうこ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冷蔵庫</w:t>
                            </w:r>
                          </w:rubyBase>
                        </w:ruby>
                      </w:r>
                      <w:r w:rsidR="003E57E7"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、</w:t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せんたくき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洗濯機</w:t>
                            </w:r>
                          </w:rubyBase>
                        </w:ruby>
                      </w:r>
                      <w:r w:rsidR="003E57E7"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、</w:t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いるい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衣類</w:t>
                            </w:r>
                          </w:rubyBase>
                        </w:ruby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かんそうき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乾燥機</w:t>
                            </w:r>
                          </w:rubyBase>
                        </w:ruby>
                      </w:r>
                      <w:r w:rsidR="0079462C"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、</w:t>
                      </w:r>
                      <w:r w:rsidR="001D314D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t>パソコン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333333"/>
                          <w:shd w:val="clear" w:color="auto" w:fill="FFFFFF"/>
                        </w:rPr>
                        <w:t>は</w:t>
                      </w:r>
                      <w:r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t xml:space="preserve">　</w:t>
                      </w:r>
                      <w:r w:rsidR="003E57E7"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z w:val="10"/>
                                <w:shd w:val="clear" w:color="auto" w:fill="FFFFFF"/>
                              </w:rPr>
                              <w:t>す</w:t>
                            </w:r>
                          </w:rt>
                          <w:rubyBase>
                            <w:r w:rsidR="003E57E7">
                              <w:rPr>
                                <w:rFonts w:ascii="游ゴシック Medium" w:eastAsia="游ゴシック Medium" w:hAnsi="游ゴシック Medium"/>
                                <w:color w:val="333333"/>
                                <w:shd w:val="clear" w:color="auto" w:fill="FFFFFF"/>
                              </w:rPr>
                              <w:t>捨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/>
                          <w:color w:val="333333"/>
                          <w:shd w:val="clear" w:color="auto" w:fill="FFFFFF"/>
                        </w:rPr>
                        <w:t>てることが　できません。</w:t>
                      </w:r>
                    </w:p>
                    <w:p w:rsidR="00884C43" w:rsidRPr="00E64AB0" w:rsidRDefault="00884C43" w:rsidP="00884C43">
                      <w:pPr>
                        <w:snapToGrid w:val="0"/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游ゴシック" w:eastAsia="SimSun" w:hAnsi="游ゴシック" w:hint="eastAsia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游ゴシック" w:eastAsia="SimSun" w:hAnsi="游ゴシック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E64AB0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电视机、空调、空调的室外机、</w:t>
                      </w:r>
                      <w:r w:rsidRPr="00E64AB0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电冰箱</w:t>
                      </w:r>
                      <w:r w:rsidRPr="00E64AB0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、洗衣机、</w:t>
                      </w:r>
                      <w:r w:rsidRPr="00E64AB0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干燥机</w:t>
                      </w:r>
                      <w:r w:rsidR="00E64AB0" w:rsidRPr="00E64AB0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以及</w:t>
                      </w:r>
                      <w:r w:rsidRPr="00E64AB0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电脑</w:t>
                      </w:r>
                      <w:r w:rsidRPr="00E64AB0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不能倒出。</w:t>
                      </w:r>
                    </w:p>
                    <w:p w:rsidR="00534E9A" w:rsidRDefault="00467B35" w:rsidP="008F25F4">
                      <w:pPr>
                        <w:snapToGrid w:val="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・</w:t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クリップ、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はりがね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針金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など</w:t>
                      </w:r>
                      <w:r w:rsidR="00D64FA6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の</w:t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　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ちい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小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さい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もの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物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は、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とうめい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透明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または　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はんとうめい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半透明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の　ポリ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ぶくろ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袋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に　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れて　</w:t>
                      </w:r>
                      <w:r w:rsidR="003E57E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E57E7" w:rsidRPr="003E57E7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す</w:t>
                            </w:r>
                          </w:rt>
                          <w:rubyBase>
                            <w:r w:rsidR="003E57E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捨</w:t>
                            </w:r>
                          </w:rubyBase>
                        </w:ruby>
                      </w:r>
                      <w:r w:rsidR="00D64FA6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ててください。</w:t>
                      </w:r>
                    </w:p>
                    <w:p w:rsidR="00D64FA6" w:rsidRPr="00534E9A" w:rsidRDefault="00534E9A" w:rsidP="00534E9A">
                      <w:pPr>
                        <w:snapToGrid w:val="0"/>
                        <w:ind w:firstLineChars="100" w:firstLine="200"/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</w:pPr>
                      <w:r w:rsidRPr="00534E9A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曲别针、金属丝等小件</w:t>
                      </w:r>
                      <w:r w:rsidRPr="00534E9A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物品</w:t>
                      </w:r>
                      <w:r w:rsidRPr="00534E9A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，请装入</w:t>
                      </w:r>
                      <w:r w:rsidRPr="00534E9A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透明</w:t>
                      </w:r>
                      <w:r w:rsidRPr="00534E9A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或</w:t>
                      </w:r>
                      <w:r w:rsidRPr="00534E9A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  <w:lang w:eastAsia="zh-CN"/>
                        </w:rPr>
                        <w:t>半透明</w:t>
                      </w:r>
                      <w:r w:rsidRPr="00534E9A">
                        <w:rPr>
                          <w:rFonts w:ascii="Microsoft YaHei" w:eastAsia="Microsoft YaHei" w:hAnsi="Microsoft YaHei"/>
                          <w:sz w:val="20"/>
                          <w:szCs w:val="20"/>
                          <w:lang w:eastAsia="zh-CN"/>
                        </w:rPr>
                        <w:t>的塑料袋里倒出。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55B73" w:rsidRPr="00391A7E">
        <w:rPr>
          <w:rFonts w:ascii="游ゴシック" w:eastAsia="游ゴシック" w:hAnsi="游ゴシック" w:hint="eastAsia"/>
          <w:lang w:val="pt-BR"/>
        </w:rPr>
        <w:t xml:space="preserve">　</w:t>
      </w:r>
    </w:p>
    <w:sectPr w:rsidR="007B5460" w:rsidRPr="00387E4E" w:rsidSect="006A4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5D" w:rsidRDefault="00B55D5D" w:rsidP="005C7331">
      <w:r>
        <w:separator/>
      </w:r>
    </w:p>
  </w:endnote>
  <w:endnote w:type="continuationSeparator" w:id="0">
    <w:p w:rsidR="00B55D5D" w:rsidRDefault="00B55D5D" w:rsidP="005C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5D" w:rsidRDefault="00B55D5D" w:rsidP="005C7331">
      <w:r>
        <w:separator/>
      </w:r>
    </w:p>
  </w:footnote>
  <w:footnote w:type="continuationSeparator" w:id="0">
    <w:p w:rsidR="00B55D5D" w:rsidRDefault="00B55D5D" w:rsidP="005C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0B0"/>
    <w:multiLevelType w:val="hybridMultilevel"/>
    <w:tmpl w:val="B4468B12"/>
    <w:lvl w:ilvl="0" w:tplc="270678BE">
      <w:numFmt w:val="bullet"/>
      <w:suff w:val="nothing"/>
      <w:lvlText w:val="・"/>
      <w:lvlJc w:val="left"/>
      <w:pPr>
        <w:ind w:left="420" w:hanging="42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1257FD"/>
    <w:multiLevelType w:val="hybridMultilevel"/>
    <w:tmpl w:val="5C0A3E7C"/>
    <w:lvl w:ilvl="0" w:tplc="A0123A5A">
      <w:start w:val="1"/>
      <w:numFmt w:val="bullet"/>
      <w:lvlText w:val=""/>
      <w:lvlJc w:val="center"/>
      <w:pPr>
        <w:ind w:left="420" w:hanging="420"/>
      </w:pPr>
      <w:rPr>
        <w:rFonts w:ascii="Wingdings" w:hAnsi="Wingdings" w:cs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73EA4"/>
    <w:multiLevelType w:val="hybridMultilevel"/>
    <w:tmpl w:val="427A9658"/>
    <w:lvl w:ilvl="0" w:tplc="94365FA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390CF9"/>
    <w:multiLevelType w:val="hybridMultilevel"/>
    <w:tmpl w:val="B49A1A44"/>
    <w:lvl w:ilvl="0" w:tplc="A4D281F2">
      <w:numFmt w:val="bullet"/>
      <w:suff w:val="nothing"/>
      <w:lvlText w:val="・"/>
      <w:lvlJc w:val="left"/>
      <w:pPr>
        <w:ind w:left="420" w:hanging="42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18"/>
    <w:rsid w:val="00021B6D"/>
    <w:rsid w:val="00044D87"/>
    <w:rsid w:val="0004536C"/>
    <w:rsid w:val="000455C0"/>
    <w:rsid w:val="00057252"/>
    <w:rsid w:val="00060E4B"/>
    <w:rsid w:val="00067153"/>
    <w:rsid w:val="000D007E"/>
    <w:rsid w:val="00114359"/>
    <w:rsid w:val="00132A28"/>
    <w:rsid w:val="00143216"/>
    <w:rsid w:val="00156CD7"/>
    <w:rsid w:val="0015798D"/>
    <w:rsid w:val="001623AB"/>
    <w:rsid w:val="00167E1E"/>
    <w:rsid w:val="00170C9F"/>
    <w:rsid w:val="001B4B4F"/>
    <w:rsid w:val="001C58D7"/>
    <w:rsid w:val="001D314D"/>
    <w:rsid w:val="001E72E3"/>
    <w:rsid w:val="001F111E"/>
    <w:rsid w:val="001F4100"/>
    <w:rsid w:val="0020277E"/>
    <w:rsid w:val="00202C93"/>
    <w:rsid w:val="00221507"/>
    <w:rsid w:val="002406D5"/>
    <w:rsid w:val="002511EA"/>
    <w:rsid w:val="002C7334"/>
    <w:rsid w:val="002D1092"/>
    <w:rsid w:val="002F4993"/>
    <w:rsid w:val="00317CF2"/>
    <w:rsid w:val="00355B73"/>
    <w:rsid w:val="003874D4"/>
    <w:rsid w:val="00387E4E"/>
    <w:rsid w:val="00391A7E"/>
    <w:rsid w:val="003D7FD4"/>
    <w:rsid w:val="003E57E7"/>
    <w:rsid w:val="003F069E"/>
    <w:rsid w:val="00400D69"/>
    <w:rsid w:val="004300B0"/>
    <w:rsid w:val="00447B23"/>
    <w:rsid w:val="00467B35"/>
    <w:rsid w:val="00480D4A"/>
    <w:rsid w:val="004B51B7"/>
    <w:rsid w:val="004B715F"/>
    <w:rsid w:val="004D630A"/>
    <w:rsid w:val="004E2122"/>
    <w:rsid w:val="004F01B2"/>
    <w:rsid w:val="004F044E"/>
    <w:rsid w:val="004F5227"/>
    <w:rsid w:val="005200FE"/>
    <w:rsid w:val="00520C9A"/>
    <w:rsid w:val="00524FA7"/>
    <w:rsid w:val="00534E9A"/>
    <w:rsid w:val="00535CFE"/>
    <w:rsid w:val="00571A33"/>
    <w:rsid w:val="00577572"/>
    <w:rsid w:val="005900D0"/>
    <w:rsid w:val="005C7331"/>
    <w:rsid w:val="005E796A"/>
    <w:rsid w:val="006247A7"/>
    <w:rsid w:val="00626D22"/>
    <w:rsid w:val="006947D4"/>
    <w:rsid w:val="006A4C18"/>
    <w:rsid w:val="006A72F7"/>
    <w:rsid w:val="006C4EDE"/>
    <w:rsid w:val="006C7C9B"/>
    <w:rsid w:val="006E105D"/>
    <w:rsid w:val="006E291B"/>
    <w:rsid w:val="006F6712"/>
    <w:rsid w:val="007844D5"/>
    <w:rsid w:val="0079462C"/>
    <w:rsid w:val="007B5460"/>
    <w:rsid w:val="007B7BB5"/>
    <w:rsid w:val="007F0001"/>
    <w:rsid w:val="00810DD9"/>
    <w:rsid w:val="0082054D"/>
    <w:rsid w:val="00832C55"/>
    <w:rsid w:val="00863C57"/>
    <w:rsid w:val="00871321"/>
    <w:rsid w:val="00872792"/>
    <w:rsid w:val="00884C43"/>
    <w:rsid w:val="008B557B"/>
    <w:rsid w:val="008F1076"/>
    <w:rsid w:val="008F25F4"/>
    <w:rsid w:val="008F4E57"/>
    <w:rsid w:val="008F7401"/>
    <w:rsid w:val="00907AB2"/>
    <w:rsid w:val="009462E4"/>
    <w:rsid w:val="00947881"/>
    <w:rsid w:val="009657F8"/>
    <w:rsid w:val="00991697"/>
    <w:rsid w:val="00992186"/>
    <w:rsid w:val="009B507D"/>
    <w:rsid w:val="009D0C4B"/>
    <w:rsid w:val="009D647C"/>
    <w:rsid w:val="009F38D5"/>
    <w:rsid w:val="00A00709"/>
    <w:rsid w:val="00A02973"/>
    <w:rsid w:val="00A11A2B"/>
    <w:rsid w:val="00A14C59"/>
    <w:rsid w:val="00A167F4"/>
    <w:rsid w:val="00A35D49"/>
    <w:rsid w:val="00A40D3E"/>
    <w:rsid w:val="00A503FE"/>
    <w:rsid w:val="00A672CC"/>
    <w:rsid w:val="00A8283C"/>
    <w:rsid w:val="00A97E24"/>
    <w:rsid w:val="00AA6839"/>
    <w:rsid w:val="00AD63BF"/>
    <w:rsid w:val="00AF0D15"/>
    <w:rsid w:val="00B0351E"/>
    <w:rsid w:val="00B07A1D"/>
    <w:rsid w:val="00B27791"/>
    <w:rsid w:val="00B364D6"/>
    <w:rsid w:val="00B55D5D"/>
    <w:rsid w:val="00BE47BD"/>
    <w:rsid w:val="00BF287A"/>
    <w:rsid w:val="00C07DEB"/>
    <w:rsid w:val="00C41028"/>
    <w:rsid w:val="00C47270"/>
    <w:rsid w:val="00C5139F"/>
    <w:rsid w:val="00C7475B"/>
    <w:rsid w:val="00CA5892"/>
    <w:rsid w:val="00CB4BC1"/>
    <w:rsid w:val="00D52FD1"/>
    <w:rsid w:val="00D6319A"/>
    <w:rsid w:val="00D64FA6"/>
    <w:rsid w:val="00D67F4B"/>
    <w:rsid w:val="00D876F1"/>
    <w:rsid w:val="00D93D0E"/>
    <w:rsid w:val="00DB74C4"/>
    <w:rsid w:val="00DF726F"/>
    <w:rsid w:val="00E05B41"/>
    <w:rsid w:val="00E2643C"/>
    <w:rsid w:val="00E50CDF"/>
    <w:rsid w:val="00E513D5"/>
    <w:rsid w:val="00E64AB0"/>
    <w:rsid w:val="00E92BA1"/>
    <w:rsid w:val="00EA0F27"/>
    <w:rsid w:val="00EB3023"/>
    <w:rsid w:val="00EE36D7"/>
    <w:rsid w:val="00F07F00"/>
    <w:rsid w:val="00F13CFD"/>
    <w:rsid w:val="00F27ECD"/>
    <w:rsid w:val="00F44D76"/>
    <w:rsid w:val="00F54FB3"/>
    <w:rsid w:val="00F67FE1"/>
    <w:rsid w:val="00F9208E"/>
    <w:rsid w:val="00FB0D69"/>
    <w:rsid w:val="00FB3DA5"/>
    <w:rsid w:val="00FC33F5"/>
    <w:rsid w:val="00FD172D"/>
    <w:rsid w:val="00FE3532"/>
    <w:rsid w:val="00FE3C65"/>
    <w:rsid w:val="00FF4E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CF2E8B"/>
  <w15:chartTrackingRefBased/>
  <w15:docId w15:val="{2DF20F0F-5E62-4045-8097-F61F507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331"/>
  </w:style>
  <w:style w:type="paragraph" w:styleId="a5">
    <w:name w:val="footer"/>
    <w:basedOn w:val="a"/>
    <w:link w:val="a6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331"/>
  </w:style>
  <w:style w:type="paragraph" w:styleId="a7">
    <w:name w:val="Balloon Text"/>
    <w:basedOn w:val="a"/>
    <w:link w:val="a8"/>
    <w:uiPriority w:val="99"/>
    <w:semiHidden/>
    <w:unhideWhenUsed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D647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647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647C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647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647C"/>
    <w:rPr>
      <w:b/>
      <w:bCs/>
    </w:rPr>
  </w:style>
  <w:style w:type="paragraph" w:styleId="ae">
    <w:name w:val="List Paragraph"/>
    <w:basedOn w:val="a"/>
    <w:uiPriority w:val="34"/>
    <w:qFormat/>
    <w:rsid w:val="00524F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039669</dc:creator>
  <cp:lastModifiedBy>酒井　亜以</cp:lastModifiedBy>
  <cp:revision>61</cp:revision>
  <cp:lastPrinted>2026-01-28T06:09:00Z</cp:lastPrinted>
  <dcterms:created xsi:type="dcterms:W3CDTF">2025-03-31T06:35:00Z</dcterms:created>
  <dcterms:modified xsi:type="dcterms:W3CDTF">2026-01-28T06:11:00Z</dcterms:modified>
</cp:coreProperties>
</file>