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357B7" w14:textId="353266BE" w:rsidR="001731CF" w:rsidRPr="00C32480" w:rsidRDefault="001731CF" w:rsidP="001731CF">
      <w:pPr>
        <w:jc w:val="left"/>
        <w:rPr>
          <w:sz w:val="22"/>
          <w:szCs w:val="22"/>
        </w:rPr>
      </w:pPr>
      <w:r w:rsidRPr="00C32480">
        <w:rPr>
          <w:rFonts w:hint="eastAsia"/>
          <w:sz w:val="22"/>
          <w:szCs w:val="22"/>
        </w:rPr>
        <w:t>様式</w:t>
      </w:r>
      <w:r w:rsidR="00FE2DBA">
        <w:rPr>
          <w:rFonts w:hint="eastAsia"/>
          <w:sz w:val="22"/>
          <w:szCs w:val="22"/>
        </w:rPr>
        <w:t>第</w:t>
      </w:r>
      <w:r w:rsidR="00A34978">
        <w:rPr>
          <w:rFonts w:hint="eastAsia"/>
          <w:sz w:val="22"/>
          <w:szCs w:val="22"/>
        </w:rPr>
        <w:t>４</w:t>
      </w:r>
      <w:r w:rsidR="00FE2DBA">
        <w:rPr>
          <w:rFonts w:hint="eastAsia"/>
          <w:sz w:val="22"/>
          <w:szCs w:val="22"/>
        </w:rPr>
        <w:t>号</w:t>
      </w:r>
    </w:p>
    <w:p w14:paraId="6358EB95" w14:textId="4CAB8277" w:rsidR="001731CF" w:rsidRPr="00C32480" w:rsidRDefault="00FE2DBA" w:rsidP="001731CF">
      <w:pPr>
        <w:ind w:firstLineChars="100" w:firstLine="326"/>
        <w:jc w:val="center"/>
        <w:rPr>
          <w:sz w:val="32"/>
          <w:szCs w:val="32"/>
        </w:rPr>
      </w:pPr>
      <w:r>
        <w:rPr>
          <w:rFonts w:hint="eastAsia"/>
          <w:kern w:val="0"/>
          <w:sz w:val="32"/>
          <w:szCs w:val="32"/>
        </w:rPr>
        <w:t>システム</w:t>
      </w:r>
      <w:r w:rsidR="00556B05" w:rsidRPr="00FE2DBA">
        <w:rPr>
          <w:rFonts w:hint="eastAsia"/>
          <w:kern w:val="0"/>
          <w:sz w:val="32"/>
          <w:szCs w:val="32"/>
        </w:rPr>
        <w:t>導入実績調書</w:t>
      </w:r>
    </w:p>
    <w:p w14:paraId="6552A6BE" w14:textId="77777777" w:rsidR="001731CF" w:rsidRPr="00C32480" w:rsidRDefault="001731CF" w:rsidP="001731CF">
      <w:pPr>
        <w:spacing w:line="800" w:lineRule="exact"/>
        <w:ind w:left="2940" w:firstLine="420"/>
        <w:rPr>
          <w:rFonts w:ascii="ＭＳ 明朝" w:hAnsi="ＭＳ 明朝"/>
          <w:sz w:val="18"/>
          <w:szCs w:val="18"/>
          <w:u w:val="single"/>
        </w:rPr>
      </w:pPr>
      <w:r w:rsidRPr="00721568">
        <w:rPr>
          <w:rFonts w:ascii="ＭＳ 明朝" w:hAnsi="ＭＳ 明朝" w:hint="eastAsia"/>
          <w:sz w:val="20"/>
          <w:szCs w:val="20"/>
        </w:rPr>
        <w:t>商号又は名称</w:t>
      </w:r>
      <w:r w:rsidRPr="00C32480">
        <w:rPr>
          <w:rFonts w:ascii="ＭＳ 明朝" w:hAnsi="ＭＳ 明朝" w:hint="eastAsia"/>
          <w:sz w:val="18"/>
          <w:szCs w:val="18"/>
          <w:u w:val="single"/>
        </w:rPr>
        <w:t xml:space="preserve">　　　　　　　　　　　 　　　　　　　　　　　　　</w:t>
      </w:r>
    </w:p>
    <w:p w14:paraId="2ED3AB47" w14:textId="77777777" w:rsidR="001731CF" w:rsidRDefault="001731CF" w:rsidP="00471D8D">
      <w:pPr>
        <w:jc w:val="left"/>
        <w:rPr>
          <w:sz w:val="22"/>
          <w:szCs w:val="22"/>
        </w:rPr>
      </w:pPr>
    </w:p>
    <w:p w14:paraId="5605645A" w14:textId="77777777" w:rsidR="00FE2DBA" w:rsidRDefault="00FE2DBA" w:rsidP="00471D8D">
      <w:pPr>
        <w:jc w:val="left"/>
        <w:rPr>
          <w:sz w:val="22"/>
          <w:szCs w:val="2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49"/>
        <w:gridCol w:w="2418"/>
        <w:gridCol w:w="2605"/>
        <w:gridCol w:w="1761"/>
      </w:tblGrid>
      <w:tr w:rsidR="00FE2DBA" w14:paraId="6C330D7A" w14:textId="77777777" w:rsidTr="00721568">
        <w:trPr>
          <w:trHeight w:val="668"/>
        </w:trPr>
        <w:tc>
          <w:tcPr>
            <w:tcW w:w="1949" w:type="dxa"/>
            <w:vMerge w:val="restart"/>
            <w:vAlign w:val="center"/>
          </w:tcPr>
          <w:p w14:paraId="149B86EA" w14:textId="75BCB886" w:rsidR="00FE2DBA" w:rsidRDefault="00FE2DBA" w:rsidP="00695C0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システム名</w:t>
            </w:r>
          </w:p>
        </w:tc>
        <w:tc>
          <w:tcPr>
            <w:tcW w:w="2418" w:type="dxa"/>
            <w:vMerge w:val="restart"/>
            <w:vAlign w:val="center"/>
          </w:tcPr>
          <w:p w14:paraId="61C5B1D6" w14:textId="77777777" w:rsidR="00695C08" w:rsidRDefault="00FE2DBA" w:rsidP="00695C0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発注者及び</w:t>
            </w:r>
          </w:p>
          <w:p w14:paraId="2D936E97" w14:textId="5CE53F99" w:rsidR="00FE2DBA" w:rsidRDefault="00FE2DBA" w:rsidP="00695C0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担当部署名</w:t>
            </w:r>
          </w:p>
        </w:tc>
        <w:tc>
          <w:tcPr>
            <w:tcW w:w="2605" w:type="dxa"/>
            <w:vMerge w:val="restart"/>
            <w:vAlign w:val="center"/>
          </w:tcPr>
          <w:p w14:paraId="0C065772" w14:textId="1A5054AE" w:rsidR="00FE2DBA" w:rsidRDefault="00FE2DBA" w:rsidP="00695C0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業務の概要</w:t>
            </w:r>
          </w:p>
        </w:tc>
        <w:tc>
          <w:tcPr>
            <w:tcW w:w="1761" w:type="dxa"/>
            <w:vAlign w:val="center"/>
          </w:tcPr>
          <w:p w14:paraId="6A5579EB" w14:textId="7749BFC0" w:rsidR="00FE2DBA" w:rsidRDefault="00FE2DBA" w:rsidP="00695C0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受注時期</w:t>
            </w:r>
          </w:p>
        </w:tc>
      </w:tr>
      <w:tr w:rsidR="00FE2DBA" w14:paraId="503150E3" w14:textId="77777777" w:rsidTr="00721568">
        <w:trPr>
          <w:trHeight w:val="636"/>
        </w:trPr>
        <w:tc>
          <w:tcPr>
            <w:tcW w:w="1949" w:type="dxa"/>
            <w:vMerge/>
            <w:vAlign w:val="center"/>
          </w:tcPr>
          <w:p w14:paraId="7D98EABE" w14:textId="77777777" w:rsidR="00FE2DBA" w:rsidRDefault="00FE2DBA" w:rsidP="00695C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8" w:type="dxa"/>
            <w:vMerge/>
            <w:vAlign w:val="center"/>
          </w:tcPr>
          <w:p w14:paraId="6E726ABD" w14:textId="77777777" w:rsidR="00FE2DBA" w:rsidRDefault="00FE2DBA" w:rsidP="00695C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05" w:type="dxa"/>
            <w:vMerge/>
            <w:vAlign w:val="center"/>
          </w:tcPr>
          <w:p w14:paraId="3675CE45" w14:textId="77777777" w:rsidR="00FE2DBA" w:rsidRDefault="00FE2DBA" w:rsidP="00695C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vAlign w:val="center"/>
          </w:tcPr>
          <w:p w14:paraId="6076FF69" w14:textId="00FECB4F" w:rsidR="00FE2DBA" w:rsidRDefault="00FE2DBA" w:rsidP="00695C0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稼働時期</w:t>
            </w:r>
          </w:p>
        </w:tc>
      </w:tr>
      <w:tr w:rsidR="00FE2DBA" w14:paraId="2F7F0554" w14:textId="77777777" w:rsidTr="00721568">
        <w:trPr>
          <w:trHeight w:val="1127"/>
        </w:trPr>
        <w:tc>
          <w:tcPr>
            <w:tcW w:w="1949" w:type="dxa"/>
            <w:vMerge w:val="restart"/>
            <w:vAlign w:val="center"/>
          </w:tcPr>
          <w:p w14:paraId="0EF8E3F8" w14:textId="77777777" w:rsidR="00FE2DBA" w:rsidRDefault="00FE2DBA" w:rsidP="00695C08">
            <w:pPr>
              <w:rPr>
                <w:sz w:val="22"/>
                <w:szCs w:val="22"/>
              </w:rPr>
            </w:pPr>
          </w:p>
        </w:tc>
        <w:tc>
          <w:tcPr>
            <w:tcW w:w="2418" w:type="dxa"/>
            <w:vMerge w:val="restart"/>
            <w:vAlign w:val="center"/>
          </w:tcPr>
          <w:p w14:paraId="7D4E49DA" w14:textId="77777777" w:rsidR="00FE2DBA" w:rsidRDefault="00FE2DBA" w:rsidP="00695C08">
            <w:pPr>
              <w:rPr>
                <w:sz w:val="22"/>
                <w:szCs w:val="22"/>
              </w:rPr>
            </w:pPr>
          </w:p>
        </w:tc>
        <w:tc>
          <w:tcPr>
            <w:tcW w:w="2605" w:type="dxa"/>
            <w:vMerge w:val="restart"/>
            <w:vAlign w:val="center"/>
          </w:tcPr>
          <w:p w14:paraId="3F742934" w14:textId="77777777" w:rsidR="00FE2DBA" w:rsidRDefault="00FE2DBA" w:rsidP="00695C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  <w:vAlign w:val="center"/>
          </w:tcPr>
          <w:p w14:paraId="665D9737" w14:textId="77777777" w:rsidR="00FE2DBA" w:rsidRDefault="00FE2DBA" w:rsidP="00695C08">
            <w:pPr>
              <w:rPr>
                <w:sz w:val="22"/>
                <w:szCs w:val="22"/>
              </w:rPr>
            </w:pPr>
          </w:p>
        </w:tc>
      </w:tr>
      <w:tr w:rsidR="00FE2DBA" w14:paraId="4F5F38F8" w14:textId="77777777" w:rsidTr="00721568">
        <w:trPr>
          <w:trHeight w:val="1127"/>
        </w:trPr>
        <w:tc>
          <w:tcPr>
            <w:tcW w:w="1949" w:type="dxa"/>
            <w:vMerge/>
            <w:vAlign w:val="center"/>
          </w:tcPr>
          <w:p w14:paraId="7AA2456E" w14:textId="77777777" w:rsidR="00FE2DBA" w:rsidRDefault="00FE2DBA" w:rsidP="00695C08">
            <w:pPr>
              <w:rPr>
                <w:sz w:val="22"/>
                <w:szCs w:val="22"/>
              </w:rPr>
            </w:pPr>
          </w:p>
        </w:tc>
        <w:tc>
          <w:tcPr>
            <w:tcW w:w="2418" w:type="dxa"/>
            <w:vMerge/>
            <w:vAlign w:val="center"/>
          </w:tcPr>
          <w:p w14:paraId="3E4E999A" w14:textId="77777777" w:rsidR="00FE2DBA" w:rsidRDefault="00FE2DBA" w:rsidP="00695C08">
            <w:pPr>
              <w:rPr>
                <w:sz w:val="22"/>
                <w:szCs w:val="22"/>
              </w:rPr>
            </w:pPr>
          </w:p>
        </w:tc>
        <w:tc>
          <w:tcPr>
            <w:tcW w:w="2605" w:type="dxa"/>
            <w:vMerge/>
            <w:vAlign w:val="center"/>
          </w:tcPr>
          <w:p w14:paraId="68678089" w14:textId="77777777" w:rsidR="00FE2DBA" w:rsidRDefault="00FE2DBA" w:rsidP="00695C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  <w:vAlign w:val="center"/>
          </w:tcPr>
          <w:p w14:paraId="65BAEE92" w14:textId="77777777" w:rsidR="00FE2DBA" w:rsidRDefault="00FE2DBA" w:rsidP="00695C08">
            <w:pPr>
              <w:rPr>
                <w:sz w:val="22"/>
                <w:szCs w:val="22"/>
              </w:rPr>
            </w:pPr>
          </w:p>
        </w:tc>
      </w:tr>
      <w:tr w:rsidR="00FE2DBA" w14:paraId="479B874F" w14:textId="77777777" w:rsidTr="00721568">
        <w:trPr>
          <w:trHeight w:val="1127"/>
        </w:trPr>
        <w:tc>
          <w:tcPr>
            <w:tcW w:w="1949" w:type="dxa"/>
            <w:vMerge w:val="restart"/>
            <w:vAlign w:val="center"/>
          </w:tcPr>
          <w:p w14:paraId="36FC3405" w14:textId="77777777" w:rsidR="00FE2DBA" w:rsidRDefault="00FE2DBA" w:rsidP="00695C08">
            <w:pPr>
              <w:rPr>
                <w:sz w:val="22"/>
                <w:szCs w:val="22"/>
              </w:rPr>
            </w:pPr>
          </w:p>
        </w:tc>
        <w:tc>
          <w:tcPr>
            <w:tcW w:w="2418" w:type="dxa"/>
            <w:vMerge w:val="restart"/>
            <w:vAlign w:val="center"/>
          </w:tcPr>
          <w:p w14:paraId="046468C1" w14:textId="77777777" w:rsidR="00FE2DBA" w:rsidRDefault="00FE2DBA" w:rsidP="00695C08">
            <w:pPr>
              <w:rPr>
                <w:sz w:val="22"/>
                <w:szCs w:val="22"/>
              </w:rPr>
            </w:pPr>
          </w:p>
        </w:tc>
        <w:tc>
          <w:tcPr>
            <w:tcW w:w="2605" w:type="dxa"/>
            <w:vMerge w:val="restart"/>
            <w:vAlign w:val="center"/>
          </w:tcPr>
          <w:p w14:paraId="1B136BCA" w14:textId="77777777" w:rsidR="00FE2DBA" w:rsidRDefault="00FE2DBA" w:rsidP="00695C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  <w:vAlign w:val="center"/>
          </w:tcPr>
          <w:p w14:paraId="531AD649" w14:textId="77777777" w:rsidR="00FE2DBA" w:rsidRDefault="00FE2DBA" w:rsidP="00695C08">
            <w:pPr>
              <w:rPr>
                <w:sz w:val="22"/>
                <w:szCs w:val="22"/>
              </w:rPr>
            </w:pPr>
          </w:p>
        </w:tc>
      </w:tr>
      <w:tr w:rsidR="00FE2DBA" w14:paraId="1565338C" w14:textId="77777777" w:rsidTr="00721568">
        <w:trPr>
          <w:trHeight w:val="1127"/>
        </w:trPr>
        <w:tc>
          <w:tcPr>
            <w:tcW w:w="1949" w:type="dxa"/>
            <w:vMerge/>
            <w:vAlign w:val="center"/>
          </w:tcPr>
          <w:p w14:paraId="1E9C38F5" w14:textId="77777777" w:rsidR="00FE2DBA" w:rsidRDefault="00FE2DBA" w:rsidP="00695C08">
            <w:pPr>
              <w:rPr>
                <w:sz w:val="22"/>
                <w:szCs w:val="22"/>
              </w:rPr>
            </w:pPr>
          </w:p>
        </w:tc>
        <w:tc>
          <w:tcPr>
            <w:tcW w:w="2418" w:type="dxa"/>
            <w:vMerge/>
            <w:vAlign w:val="center"/>
          </w:tcPr>
          <w:p w14:paraId="6A41C9AC" w14:textId="77777777" w:rsidR="00FE2DBA" w:rsidRDefault="00FE2DBA" w:rsidP="00695C08">
            <w:pPr>
              <w:rPr>
                <w:sz w:val="22"/>
                <w:szCs w:val="22"/>
              </w:rPr>
            </w:pPr>
          </w:p>
        </w:tc>
        <w:tc>
          <w:tcPr>
            <w:tcW w:w="2605" w:type="dxa"/>
            <w:vMerge/>
            <w:vAlign w:val="center"/>
          </w:tcPr>
          <w:p w14:paraId="78E2ADF0" w14:textId="77777777" w:rsidR="00FE2DBA" w:rsidRDefault="00FE2DBA" w:rsidP="00695C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  <w:vAlign w:val="center"/>
          </w:tcPr>
          <w:p w14:paraId="2B37C3F4" w14:textId="77777777" w:rsidR="00FE2DBA" w:rsidRDefault="00FE2DBA" w:rsidP="00695C08">
            <w:pPr>
              <w:rPr>
                <w:sz w:val="22"/>
                <w:szCs w:val="22"/>
              </w:rPr>
            </w:pPr>
          </w:p>
        </w:tc>
      </w:tr>
      <w:tr w:rsidR="00FE2DBA" w14:paraId="756D197C" w14:textId="77777777" w:rsidTr="00721568">
        <w:trPr>
          <w:trHeight w:val="1127"/>
        </w:trPr>
        <w:tc>
          <w:tcPr>
            <w:tcW w:w="1949" w:type="dxa"/>
            <w:vMerge w:val="restart"/>
            <w:vAlign w:val="center"/>
          </w:tcPr>
          <w:p w14:paraId="34A2C4E8" w14:textId="77777777" w:rsidR="00FE2DBA" w:rsidRDefault="00FE2DBA" w:rsidP="00695C08">
            <w:pPr>
              <w:rPr>
                <w:sz w:val="22"/>
                <w:szCs w:val="22"/>
              </w:rPr>
            </w:pPr>
          </w:p>
        </w:tc>
        <w:tc>
          <w:tcPr>
            <w:tcW w:w="2418" w:type="dxa"/>
            <w:vMerge w:val="restart"/>
            <w:vAlign w:val="center"/>
          </w:tcPr>
          <w:p w14:paraId="6368BEA3" w14:textId="77777777" w:rsidR="00FE2DBA" w:rsidRDefault="00FE2DBA" w:rsidP="00695C08">
            <w:pPr>
              <w:rPr>
                <w:sz w:val="22"/>
                <w:szCs w:val="22"/>
              </w:rPr>
            </w:pPr>
          </w:p>
        </w:tc>
        <w:tc>
          <w:tcPr>
            <w:tcW w:w="2605" w:type="dxa"/>
            <w:vMerge w:val="restart"/>
            <w:vAlign w:val="center"/>
          </w:tcPr>
          <w:p w14:paraId="4466628F" w14:textId="77777777" w:rsidR="00FE2DBA" w:rsidRDefault="00FE2DBA" w:rsidP="00695C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  <w:vAlign w:val="center"/>
          </w:tcPr>
          <w:p w14:paraId="26DFDEA5" w14:textId="77777777" w:rsidR="00FE2DBA" w:rsidRDefault="00FE2DBA" w:rsidP="00695C08">
            <w:pPr>
              <w:rPr>
                <w:sz w:val="22"/>
                <w:szCs w:val="22"/>
              </w:rPr>
            </w:pPr>
          </w:p>
        </w:tc>
      </w:tr>
      <w:tr w:rsidR="00FE2DBA" w14:paraId="763EDC1B" w14:textId="77777777" w:rsidTr="00721568">
        <w:trPr>
          <w:trHeight w:val="1127"/>
        </w:trPr>
        <w:tc>
          <w:tcPr>
            <w:tcW w:w="1949" w:type="dxa"/>
            <w:vMerge/>
            <w:vAlign w:val="center"/>
          </w:tcPr>
          <w:p w14:paraId="223A5457" w14:textId="77777777" w:rsidR="00FE2DBA" w:rsidRDefault="00FE2DBA" w:rsidP="00695C08">
            <w:pPr>
              <w:rPr>
                <w:sz w:val="22"/>
                <w:szCs w:val="22"/>
              </w:rPr>
            </w:pPr>
          </w:p>
        </w:tc>
        <w:tc>
          <w:tcPr>
            <w:tcW w:w="2418" w:type="dxa"/>
            <w:vMerge/>
            <w:vAlign w:val="center"/>
          </w:tcPr>
          <w:p w14:paraId="32C253F7" w14:textId="77777777" w:rsidR="00FE2DBA" w:rsidRDefault="00FE2DBA" w:rsidP="00695C08">
            <w:pPr>
              <w:rPr>
                <w:sz w:val="22"/>
                <w:szCs w:val="22"/>
              </w:rPr>
            </w:pPr>
          </w:p>
        </w:tc>
        <w:tc>
          <w:tcPr>
            <w:tcW w:w="2605" w:type="dxa"/>
            <w:vMerge/>
            <w:vAlign w:val="center"/>
          </w:tcPr>
          <w:p w14:paraId="641BF3B5" w14:textId="77777777" w:rsidR="00FE2DBA" w:rsidRDefault="00FE2DBA" w:rsidP="00695C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  <w:vAlign w:val="center"/>
          </w:tcPr>
          <w:p w14:paraId="1F6163D0" w14:textId="77777777" w:rsidR="00FE2DBA" w:rsidRDefault="00FE2DBA" w:rsidP="00695C08">
            <w:pPr>
              <w:rPr>
                <w:sz w:val="22"/>
                <w:szCs w:val="22"/>
              </w:rPr>
            </w:pPr>
          </w:p>
        </w:tc>
      </w:tr>
    </w:tbl>
    <w:p w14:paraId="7FAB22BD" w14:textId="5EF8C514" w:rsidR="00FE2DBA" w:rsidRDefault="00BF372A" w:rsidP="00471D8D">
      <w:pPr>
        <w:jc w:val="left"/>
        <w:rPr>
          <w:sz w:val="22"/>
          <w:szCs w:val="22"/>
        </w:rPr>
      </w:pPr>
      <w:r w:rsidRPr="00BF372A">
        <w:rPr>
          <w:rFonts w:hint="eastAsia"/>
          <w:sz w:val="22"/>
          <w:szCs w:val="22"/>
        </w:rPr>
        <w:t>※本プロポ―ザルの公示日までに履行が完了している実績を記載すること。</w:t>
      </w:r>
    </w:p>
    <w:p w14:paraId="040AEE99" w14:textId="38ED3DE7" w:rsidR="00BF372A" w:rsidRDefault="00BF372A" w:rsidP="00721568">
      <w:pPr>
        <w:ind w:left="226" w:hangingChars="100" w:hanging="226"/>
        <w:jc w:val="left"/>
        <w:rPr>
          <w:sz w:val="22"/>
          <w:szCs w:val="22"/>
        </w:rPr>
      </w:pPr>
      <w:r w:rsidRPr="00BF372A">
        <w:rPr>
          <w:rFonts w:hint="eastAsia"/>
          <w:sz w:val="22"/>
          <w:szCs w:val="22"/>
        </w:rPr>
        <w:t>※実績が多数ある場合は、</w:t>
      </w:r>
      <w:r>
        <w:rPr>
          <w:rFonts w:hint="eastAsia"/>
          <w:sz w:val="22"/>
          <w:szCs w:val="22"/>
        </w:rPr>
        <w:t>最初に広島県内の</w:t>
      </w:r>
      <w:r w:rsidRPr="00BF372A">
        <w:rPr>
          <w:rFonts w:hint="eastAsia"/>
          <w:sz w:val="22"/>
          <w:szCs w:val="22"/>
        </w:rPr>
        <w:t>地方公共団体のもの</w:t>
      </w:r>
      <w:r>
        <w:rPr>
          <w:rFonts w:hint="eastAsia"/>
          <w:sz w:val="22"/>
          <w:szCs w:val="22"/>
        </w:rPr>
        <w:t>を記載し、次にシステム導入時の</w:t>
      </w:r>
      <w:r w:rsidRPr="00BF372A">
        <w:rPr>
          <w:sz w:val="22"/>
          <w:szCs w:val="22"/>
        </w:rPr>
        <w:t>地方公共団体</w:t>
      </w:r>
      <w:r>
        <w:rPr>
          <w:rFonts w:hint="eastAsia"/>
          <w:sz w:val="22"/>
          <w:szCs w:val="22"/>
        </w:rPr>
        <w:t>の人口が多い順に</w:t>
      </w:r>
      <w:r w:rsidRPr="00BF372A">
        <w:rPr>
          <w:rFonts w:hint="eastAsia"/>
          <w:sz w:val="22"/>
          <w:szCs w:val="22"/>
        </w:rPr>
        <w:t>記載すること。</w:t>
      </w:r>
      <w:r w:rsidRPr="00BF372A">
        <w:rPr>
          <w:rFonts w:hint="eastAsia"/>
          <w:sz w:val="22"/>
          <w:szCs w:val="22"/>
        </w:rPr>
        <w:tab/>
      </w:r>
    </w:p>
    <w:p w14:paraId="732B68DE" w14:textId="14DCAA6C" w:rsidR="00BF372A" w:rsidRPr="00BF372A" w:rsidRDefault="00BF372A" w:rsidP="00721568">
      <w:pPr>
        <w:ind w:left="226" w:hangingChars="100" w:hanging="226"/>
        <w:jc w:val="left"/>
        <w:rPr>
          <w:sz w:val="22"/>
          <w:szCs w:val="22"/>
        </w:rPr>
      </w:pPr>
      <w:r w:rsidRPr="00BF372A">
        <w:rPr>
          <w:rFonts w:hint="eastAsia"/>
          <w:sz w:val="22"/>
          <w:szCs w:val="22"/>
        </w:rPr>
        <w:t>※履行実績を確認できる資料（契約書、仕様書の写し等）を添付すること。</w:t>
      </w:r>
    </w:p>
    <w:sectPr w:rsidR="00BF372A" w:rsidRPr="00BF372A" w:rsidSect="005849D7">
      <w:headerReference w:type="default" r:id="rId7"/>
      <w:pgSz w:w="11906" w:h="16838" w:code="9"/>
      <w:pgMar w:top="1418" w:right="1418" w:bottom="1418" w:left="1418" w:header="680" w:footer="851" w:gutter="0"/>
      <w:pgNumType w:start="1"/>
      <w:cols w:space="425"/>
      <w:docGrid w:type="linesAndChars" w:linePitch="347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D401F" w14:textId="77777777" w:rsidR="00E41C09" w:rsidRDefault="00E41C09">
      <w:r>
        <w:separator/>
      </w:r>
    </w:p>
  </w:endnote>
  <w:endnote w:type="continuationSeparator" w:id="0">
    <w:p w14:paraId="2E41078D" w14:textId="77777777" w:rsidR="00E41C09" w:rsidRDefault="00E41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11D03" w14:textId="77777777" w:rsidR="00E41C09" w:rsidRDefault="00E41C09">
      <w:r>
        <w:separator/>
      </w:r>
    </w:p>
  </w:footnote>
  <w:footnote w:type="continuationSeparator" w:id="0">
    <w:p w14:paraId="06B482F5" w14:textId="77777777" w:rsidR="00E41C09" w:rsidRDefault="00E41C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04A51" w14:textId="77777777" w:rsidR="00BC313B" w:rsidRDefault="00BC313B" w:rsidP="005849D7">
    <w:pPr>
      <w:pStyle w:val="a3"/>
      <w:ind w:right="8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943"/>
    <w:rsid w:val="00001669"/>
    <w:rsid w:val="00003734"/>
    <w:rsid w:val="00036426"/>
    <w:rsid w:val="00037962"/>
    <w:rsid w:val="00054A0D"/>
    <w:rsid w:val="00061C58"/>
    <w:rsid w:val="00075A3E"/>
    <w:rsid w:val="00085E14"/>
    <w:rsid w:val="000A2113"/>
    <w:rsid w:val="000C105D"/>
    <w:rsid w:val="000C4332"/>
    <w:rsid w:val="000D3451"/>
    <w:rsid w:val="001110B6"/>
    <w:rsid w:val="00143038"/>
    <w:rsid w:val="00145AA0"/>
    <w:rsid w:val="001533A3"/>
    <w:rsid w:val="00157A74"/>
    <w:rsid w:val="001640D7"/>
    <w:rsid w:val="001731CF"/>
    <w:rsid w:val="001907F2"/>
    <w:rsid w:val="00195692"/>
    <w:rsid w:val="001A6F1A"/>
    <w:rsid w:val="001C7122"/>
    <w:rsid w:val="001C713E"/>
    <w:rsid w:val="001D4ECC"/>
    <w:rsid w:val="001D54BD"/>
    <w:rsid w:val="001E2CED"/>
    <w:rsid w:val="002027CC"/>
    <w:rsid w:val="00214733"/>
    <w:rsid w:val="002235D7"/>
    <w:rsid w:val="0022584E"/>
    <w:rsid w:val="00234FFA"/>
    <w:rsid w:val="00240AED"/>
    <w:rsid w:val="00242026"/>
    <w:rsid w:val="002447BA"/>
    <w:rsid w:val="00273932"/>
    <w:rsid w:val="00287942"/>
    <w:rsid w:val="002B039A"/>
    <w:rsid w:val="002C5796"/>
    <w:rsid w:val="002F1C1F"/>
    <w:rsid w:val="002F4909"/>
    <w:rsid w:val="00304742"/>
    <w:rsid w:val="003319E6"/>
    <w:rsid w:val="003437F9"/>
    <w:rsid w:val="00353DC0"/>
    <w:rsid w:val="00356031"/>
    <w:rsid w:val="00364F3D"/>
    <w:rsid w:val="0039331A"/>
    <w:rsid w:val="003A1144"/>
    <w:rsid w:val="003A3097"/>
    <w:rsid w:val="003D1AF1"/>
    <w:rsid w:val="003E6416"/>
    <w:rsid w:val="003E68EF"/>
    <w:rsid w:val="003F64C4"/>
    <w:rsid w:val="00404FD4"/>
    <w:rsid w:val="004176AA"/>
    <w:rsid w:val="00432055"/>
    <w:rsid w:val="00454EBC"/>
    <w:rsid w:val="00466F39"/>
    <w:rsid w:val="00471D8D"/>
    <w:rsid w:val="004B2A45"/>
    <w:rsid w:val="004D40B9"/>
    <w:rsid w:val="004E3AAE"/>
    <w:rsid w:val="004E5A8F"/>
    <w:rsid w:val="004F6D4E"/>
    <w:rsid w:val="0052472F"/>
    <w:rsid w:val="00524E30"/>
    <w:rsid w:val="00526EB5"/>
    <w:rsid w:val="00531EF5"/>
    <w:rsid w:val="005332FC"/>
    <w:rsid w:val="00554F90"/>
    <w:rsid w:val="00556B05"/>
    <w:rsid w:val="0057035A"/>
    <w:rsid w:val="005727AE"/>
    <w:rsid w:val="005C12DE"/>
    <w:rsid w:val="005D3F76"/>
    <w:rsid w:val="005E058B"/>
    <w:rsid w:val="005E09C3"/>
    <w:rsid w:val="00620B0A"/>
    <w:rsid w:val="00626CE1"/>
    <w:rsid w:val="00627348"/>
    <w:rsid w:val="0065024E"/>
    <w:rsid w:val="00654FC7"/>
    <w:rsid w:val="00657E6C"/>
    <w:rsid w:val="0066328E"/>
    <w:rsid w:val="0068332D"/>
    <w:rsid w:val="006909F5"/>
    <w:rsid w:val="00695C08"/>
    <w:rsid w:val="006C695B"/>
    <w:rsid w:val="006E439A"/>
    <w:rsid w:val="00710F4F"/>
    <w:rsid w:val="00721568"/>
    <w:rsid w:val="00721D56"/>
    <w:rsid w:val="00732F57"/>
    <w:rsid w:val="007746D7"/>
    <w:rsid w:val="007875DA"/>
    <w:rsid w:val="0079224F"/>
    <w:rsid w:val="007C5D29"/>
    <w:rsid w:val="007D4234"/>
    <w:rsid w:val="007E6DAD"/>
    <w:rsid w:val="008317A7"/>
    <w:rsid w:val="00840614"/>
    <w:rsid w:val="00854E5F"/>
    <w:rsid w:val="008702BC"/>
    <w:rsid w:val="008716E7"/>
    <w:rsid w:val="00891D41"/>
    <w:rsid w:val="00893E2D"/>
    <w:rsid w:val="008A118D"/>
    <w:rsid w:val="008B4109"/>
    <w:rsid w:val="008C3BC3"/>
    <w:rsid w:val="008D56B2"/>
    <w:rsid w:val="008F4654"/>
    <w:rsid w:val="0095204F"/>
    <w:rsid w:val="009536EE"/>
    <w:rsid w:val="00986BA0"/>
    <w:rsid w:val="009907EE"/>
    <w:rsid w:val="009D0033"/>
    <w:rsid w:val="009F5B7D"/>
    <w:rsid w:val="00A05C71"/>
    <w:rsid w:val="00A34978"/>
    <w:rsid w:val="00A5776B"/>
    <w:rsid w:val="00A86C7F"/>
    <w:rsid w:val="00AC17D8"/>
    <w:rsid w:val="00AC1917"/>
    <w:rsid w:val="00AC62C4"/>
    <w:rsid w:val="00AD7B61"/>
    <w:rsid w:val="00AE46AF"/>
    <w:rsid w:val="00AF19E6"/>
    <w:rsid w:val="00AF60C3"/>
    <w:rsid w:val="00B04A4E"/>
    <w:rsid w:val="00B053C6"/>
    <w:rsid w:val="00B52FD0"/>
    <w:rsid w:val="00B656BE"/>
    <w:rsid w:val="00B72943"/>
    <w:rsid w:val="00B94EAF"/>
    <w:rsid w:val="00BB264F"/>
    <w:rsid w:val="00BB5444"/>
    <w:rsid w:val="00BC313B"/>
    <w:rsid w:val="00BD442A"/>
    <w:rsid w:val="00BD61CD"/>
    <w:rsid w:val="00BF372A"/>
    <w:rsid w:val="00C32480"/>
    <w:rsid w:val="00C54668"/>
    <w:rsid w:val="00C75BBC"/>
    <w:rsid w:val="00C77B67"/>
    <w:rsid w:val="00CA44E1"/>
    <w:rsid w:val="00CA586A"/>
    <w:rsid w:val="00CA5DE9"/>
    <w:rsid w:val="00CB3E22"/>
    <w:rsid w:val="00CC5411"/>
    <w:rsid w:val="00CD7380"/>
    <w:rsid w:val="00CF0C6A"/>
    <w:rsid w:val="00D21C3D"/>
    <w:rsid w:val="00D50A87"/>
    <w:rsid w:val="00D62524"/>
    <w:rsid w:val="00D82FF5"/>
    <w:rsid w:val="00DB743D"/>
    <w:rsid w:val="00DC59BF"/>
    <w:rsid w:val="00DD333F"/>
    <w:rsid w:val="00DF3FF7"/>
    <w:rsid w:val="00DF6D89"/>
    <w:rsid w:val="00E139C0"/>
    <w:rsid w:val="00E24907"/>
    <w:rsid w:val="00E41C09"/>
    <w:rsid w:val="00E42323"/>
    <w:rsid w:val="00E53809"/>
    <w:rsid w:val="00E630E5"/>
    <w:rsid w:val="00E85925"/>
    <w:rsid w:val="00E91386"/>
    <w:rsid w:val="00EF1022"/>
    <w:rsid w:val="00EF7CAF"/>
    <w:rsid w:val="00F54D89"/>
    <w:rsid w:val="00F6214F"/>
    <w:rsid w:val="00FA5A34"/>
    <w:rsid w:val="00FA65E6"/>
    <w:rsid w:val="00FE2DBA"/>
    <w:rsid w:val="00FE504C"/>
    <w:rsid w:val="00FE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7795E6"/>
  <w15:docId w15:val="{61617C86-932A-4725-A91C-02D624775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6A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54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1D54BD"/>
    <w:rPr>
      <w:rFonts w:ascii="Century" w:eastAsia="ＭＳ 明朝" w:hAnsi="Century" w:cs="Times New Roman"/>
      <w:szCs w:val="24"/>
    </w:rPr>
  </w:style>
  <w:style w:type="table" w:styleId="a5">
    <w:name w:val="Table Grid"/>
    <w:basedOn w:val="a1"/>
    <w:uiPriority w:val="59"/>
    <w:rsid w:val="00DD33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933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39331A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93E2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93E2D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EFFB5-C473-4F5F-9322-C751023CA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HGH</dc:creator>
  <cp:keywords/>
  <dc:description/>
  <cp:lastModifiedBy>手島　裕子</cp:lastModifiedBy>
  <cp:revision>38</cp:revision>
  <cp:lastPrinted>2026-06-21T08:34:00Z</cp:lastPrinted>
  <dcterms:created xsi:type="dcterms:W3CDTF">2024-07-02T01:14:00Z</dcterms:created>
  <dcterms:modified xsi:type="dcterms:W3CDTF">2026-07-13T03:54:00Z</dcterms:modified>
</cp:coreProperties>
</file>