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B54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41</w:t>
      </w:r>
      <w:r>
        <w:rPr>
          <w:rFonts w:hint="eastAsia"/>
          <w:sz w:val="18"/>
        </w:rPr>
        <w:t>号　申請書の別紙（内訳）</w:t>
      </w:r>
    </w:p>
    <w:p w:rsidR="00000000" w:rsidRDefault="003B7B54">
      <w:pPr>
        <w:rPr>
          <w:rFonts w:hint="eastAsia"/>
          <w:sz w:val="18"/>
        </w:rPr>
      </w:pPr>
    </w:p>
    <w:p w:rsidR="00000000" w:rsidRDefault="003B7B54">
      <w:pPr>
        <w:rPr>
          <w:rFonts w:hint="eastAsia"/>
          <w:sz w:val="22"/>
        </w:rPr>
      </w:pPr>
      <w:r>
        <w:rPr>
          <w:rFonts w:hint="eastAsia"/>
          <w:sz w:val="22"/>
        </w:rPr>
        <w:t>１　開発区域に含まれる市有財産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900"/>
        <w:gridCol w:w="900"/>
        <w:gridCol w:w="342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用地の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　　　　　　　　　在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面積（ｍ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</w:tbl>
    <w:p w:rsidR="00000000" w:rsidRDefault="003B7B54">
      <w:pPr>
        <w:rPr>
          <w:rFonts w:hint="eastAsia"/>
          <w:sz w:val="18"/>
        </w:rPr>
      </w:pPr>
    </w:p>
    <w:p w:rsidR="00000000" w:rsidRDefault="003B7B54">
      <w:pPr>
        <w:rPr>
          <w:rFonts w:hint="eastAsia"/>
          <w:sz w:val="22"/>
        </w:rPr>
      </w:pPr>
      <w:r>
        <w:rPr>
          <w:rFonts w:hint="eastAsia"/>
          <w:sz w:val="22"/>
        </w:rPr>
        <w:t>２　開発区域に存置する市有財産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900"/>
        <w:gridCol w:w="900"/>
        <w:gridCol w:w="342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用地の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　　　　　　　　　在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面積（ｍ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</w:tbl>
    <w:p w:rsidR="00000000" w:rsidRDefault="003B7B54">
      <w:pPr>
        <w:rPr>
          <w:rFonts w:hint="eastAsia"/>
        </w:rPr>
      </w:pPr>
    </w:p>
    <w:p w:rsidR="00000000" w:rsidRDefault="003B7B54">
      <w:pPr>
        <w:rPr>
          <w:rFonts w:hint="eastAsia"/>
          <w:sz w:val="22"/>
        </w:rPr>
      </w:pPr>
      <w:r>
        <w:rPr>
          <w:rFonts w:hint="eastAsia"/>
          <w:sz w:val="22"/>
        </w:rPr>
        <w:t>３　法第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条第１項規定の代替公共施設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900"/>
        <w:gridCol w:w="900"/>
        <w:gridCol w:w="1440"/>
        <w:gridCol w:w="162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用地の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施　</w:t>
            </w:r>
            <w:r>
              <w:rPr>
                <w:rFonts w:hint="eastAsia"/>
                <w:sz w:val="18"/>
              </w:rPr>
              <w:t xml:space="preserve">　設　　の　　概　　要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3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幅員（ｍ）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延長（ｍ）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面積（ｍ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</w:tbl>
    <w:p w:rsidR="00000000" w:rsidRDefault="003B7B54">
      <w:pPr>
        <w:rPr>
          <w:rFonts w:hint="eastAsia"/>
        </w:rPr>
      </w:pPr>
    </w:p>
    <w:p w:rsidR="00000000" w:rsidRDefault="003B7B54">
      <w:pPr>
        <w:rPr>
          <w:rFonts w:hint="eastAsia"/>
          <w:sz w:val="22"/>
        </w:rPr>
      </w:pPr>
      <w:r>
        <w:rPr>
          <w:rFonts w:hint="eastAsia"/>
          <w:sz w:val="22"/>
        </w:rPr>
        <w:t>４　法第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条第２項規定の新設公共施設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900"/>
        <w:gridCol w:w="900"/>
        <w:gridCol w:w="1440"/>
        <w:gridCol w:w="162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用地の</w:t>
            </w:r>
          </w:p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　　設　　の　　概　　要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3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幅員（ｍ）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延長（ｍ）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面積（ｍ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B7B54">
            <w:pPr>
              <w:spacing w:line="0" w:lineRule="atLeast"/>
              <w:rPr>
                <w:rFonts w:hint="eastAsia"/>
                <w:sz w:val="18"/>
              </w:rPr>
            </w:pPr>
          </w:p>
        </w:tc>
      </w:tr>
    </w:tbl>
    <w:p w:rsidR="00000000" w:rsidRDefault="003B7B54">
      <w:pPr>
        <w:rPr>
          <w:rFonts w:hint="eastAsia"/>
        </w:rPr>
      </w:pPr>
    </w:p>
    <w:sectPr w:rsidR="0000000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3F"/>
    <w:multiLevelType w:val="hybridMultilevel"/>
    <w:tmpl w:val="8BAA92E4"/>
    <w:lvl w:ilvl="0" w:tplc="F8FEE6D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B264F51"/>
    <w:multiLevelType w:val="hybridMultilevel"/>
    <w:tmpl w:val="4232E21C"/>
    <w:lvl w:ilvl="0" w:tplc="38AA2AE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0CC50F69"/>
    <w:multiLevelType w:val="hybridMultilevel"/>
    <w:tmpl w:val="3B42D2FE"/>
    <w:lvl w:ilvl="0" w:tplc="0382F002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52E2202"/>
    <w:multiLevelType w:val="hybridMultilevel"/>
    <w:tmpl w:val="1706A350"/>
    <w:lvl w:ilvl="0" w:tplc="D6D409B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3ADF4A97"/>
    <w:multiLevelType w:val="hybridMultilevel"/>
    <w:tmpl w:val="5F98BBBC"/>
    <w:lvl w:ilvl="0" w:tplc="2404FAF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BD40D5A6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3FBD6F40"/>
    <w:multiLevelType w:val="hybridMultilevel"/>
    <w:tmpl w:val="AF026F8A"/>
    <w:lvl w:ilvl="0" w:tplc="E1E003B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40FD5A24"/>
    <w:multiLevelType w:val="hybridMultilevel"/>
    <w:tmpl w:val="3EC2F6DA"/>
    <w:lvl w:ilvl="0" w:tplc="0F662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806728"/>
    <w:multiLevelType w:val="hybridMultilevel"/>
    <w:tmpl w:val="F6A0F2EE"/>
    <w:lvl w:ilvl="0" w:tplc="DCD46E9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1573C7E"/>
    <w:multiLevelType w:val="hybridMultilevel"/>
    <w:tmpl w:val="831087C6"/>
    <w:lvl w:ilvl="0" w:tplc="8CC85E7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526D776F"/>
    <w:multiLevelType w:val="hybridMultilevel"/>
    <w:tmpl w:val="12F8244C"/>
    <w:lvl w:ilvl="0" w:tplc="4710A6A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566D5476"/>
    <w:multiLevelType w:val="hybridMultilevel"/>
    <w:tmpl w:val="A6CA1C7C"/>
    <w:lvl w:ilvl="0" w:tplc="E28CA064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>
    <w:nsid w:val="613E51DE"/>
    <w:multiLevelType w:val="hybridMultilevel"/>
    <w:tmpl w:val="2B70F01C"/>
    <w:lvl w:ilvl="0" w:tplc="40069D9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618B4D01"/>
    <w:multiLevelType w:val="hybridMultilevel"/>
    <w:tmpl w:val="9776102A"/>
    <w:lvl w:ilvl="0" w:tplc="22F42F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5506EE7"/>
    <w:multiLevelType w:val="hybridMultilevel"/>
    <w:tmpl w:val="8B8CF880"/>
    <w:lvl w:ilvl="0" w:tplc="3F82C8D8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7C50627A"/>
    <w:multiLevelType w:val="hybridMultilevel"/>
    <w:tmpl w:val="3CC0188E"/>
    <w:lvl w:ilvl="0" w:tplc="006C717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B54"/>
    <w:rsid w:val="003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都市計画法第32条同意・協議（変更）申請審査表</vt:lpstr>
      <vt:lpstr>都市計画法第32条同意・協議（変更）申請審査表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都市計画法第32条同意・協議（変更）申請審査表</dc:title>
  <dc:creator>IJI5V</dc:creator>
  <cp:lastModifiedBy>HGH</cp:lastModifiedBy>
  <cp:revision>2</cp:revision>
  <cp:lastPrinted>2006-01-27T02:57:00Z</cp:lastPrinted>
  <dcterms:created xsi:type="dcterms:W3CDTF">2015-12-07T02:43:00Z</dcterms:created>
  <dcterms:modified xsi:type="dcterms:W3CDTF">2015-12-07T02:43:00Z</dcterms:modified>
</cp:coreProperties>
</file>